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4"/>
        <w:gridCol w:w="1160"/>
        <w:gridCol w:w="4416"/>
      </w:tblGrid>
      <w:tr w:rsidR="0053222A" w:rsidRPr="0053222A" w:rsidTr="0053222A">
        <w:trPr>
          <w:trHeight w:val="1437"/>
        </w:trPr>
        <w:tc>
          <w:tcPr>
            <w:tcW w:w="4384" w:type="dxa"/>
          </w:tcPr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ДОШКОЛЬНОЕ ОБРАЗОВАТЕЛЬНОЕ УЧРЕЖДЕНИЕ «ЦЕНТР РАЗВИТИЯ </w:t>
            </w:r>
            <w:proofErr w:type="gramStart"/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РЕБЕНКА-ДЕТСКИЙ</w:t>
            </w:r>
            <w:proofErr w:type="gramEnd"/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САД  №6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«КЫТАЛЫК» С.НАМЦЫ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МО «НАМСКИЙ УЛУС»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РЕСПУБЛИКИ САХА (ЯКУТИЯ)»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53222A" w:rsidRPr="0053222A" w:rsidRDefault="0053222A" w:rsidP="00532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22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715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22A" w:rsidRPr="0053222A" w:rsidRDefault="0053222A" w:rsidP="0053222A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САХА ӨРӨСП</w:t>
            </w: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ΥΥ</w:t>
            </w:r>
            <w:r w:rsidRPr="0053222A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Б</w:t>
            </w: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Υ</w:t>
            </w:r>
            <w:r w:rsidRPr="0053222A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Л</w:t>
            </w: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Υ</w:t>
            </w:r>
            <w:r w:rsidRPr="0053222A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КЭТИН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3222A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НАМ УЛУУ</w:t>
            </w: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ҺА»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МУНИЦИПАЛЬНАЙ  ТЭРИЛЛИИТИН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БЮДЖЕТНЭЙ УЧРЕЖДЕНИЕТА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ОСКУОЛА ИННИНЭЭ5И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НАМ 6 №-</w:t>
            </w:r>
            <w:proofErr w:type="spellStart"/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дээх</w:t>
            </w:r>
            <w:proofErr w:type="spellEnd"/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«КЫТАЛЫК»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53222A">
              <w:rPr>
                <w:rFonts w:ascii="Times New Roman" w:hAnsi="Times New Roman" w:cs="Times New Roman"/>
                <w:b/>
                <w:sz w:val="20"/>
                <w:szCs w:val="20"/>
              </w:rPr>
              <w:t>О5О САЙДЫЫТЫН КИИНЭ</w:t>
            </w:r>
          </w:p>
        </w:tc>
      </w:tr>
      <w:tr w:rsidR="0053222A" w:rsidRPr="0053222A" w:rsidTr="0053222A">
        <w:trPr>
          <w:trHeight w:val="832"/>
        </w:trPr>
        <w:tc>
          <w:tcPr>
            <w:tcW w:w="4384" w:type="dxa"/>
          </w:tcPr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2A">
              <w:rPr>
                <w:rFonts w:ascii="Times New Roman" w:hAnsi="Times New Roman" w:cs="Times New Roman"/>
                <w:sz w:val="18"/>
                <w:szCs w:val="18"/>
              </w:rPr>
              <w:t>678380 Намский улус, с</w:t>
            </w:r>
            <w:proofErr w:type="gramStart"/>
            <w:r w:rsidRPr="0053222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3222A">
              <w:rPr>
                <w:rFonts w:ascii="Times New Roman" w:hAnsi="Times New Roman" w:cs="Times New Roman"/>
                <w:sz w:val="18"/>
                <w:szCs w:val="18"/>
              </w:rPr>
              <w:t xml:space="preserve">амцы, ул.Юбилейная, 23   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22A">
              <w:rPr>
                <w:rFonts w:ascii="Times New Roman" w:hAnsi="Times New Roman" w:cs="Times New Roman"/>
                <w:sz w:val="18"/>
                <w:szCs w:val="18"/>
              </w:rPr>
              <w:t xml:space="preserve">телефон: 8 (411-62) 42-6-25, </w:t>
            </w:r>
            <w:proofErr w:type="spellStart"/>
            <w:r w:rsidRPr="00532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</w:t>
            </w:r>
            <w:proofErr w:type="spellEnd"/>
            <w:r w:rsidRPr="005322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spellStart"/>
            <w:r w:rsidRPr="00532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</w:t>
            </w:r>
            <w:proofErr w:type="spellEnd"/>
            <w:r w:rsidRPr="005322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532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322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32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322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53222A" w:rsidRPr="0053222A" w:rsidRDefault="0053222A" w:rsidP="005322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16" w:type="dxa"/>
          </w:tcPr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q-AL"/>
              </w:rPr>
            </w:pPr>
            <w:r w:rsidRPr="0053222A">
              <w:rPr>
                <w:rFonts w:ascii="Times New Roman" w:hAnsi="Times New Roman" w:cs="Times New Roman"/>
                <w:bCs/>
                <w:sz w:val="18"/>
                <w:szCs w:val="18"/>
                <w:lang w:val="sq-AL"/>
              </w:rPr>
              <w:t>678380  Нам улууhа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  <w:lang w:val="sq-AL"/>
              </w:rPr>
              <w:t xml:space="preserve"> Нам  </w:t>
            </w:r>
            <w:proofErr w:type="spellStart"/>
            <w:r w:rsidRPr="0053222A">
              <w:rPr>
                <w:rFonts w:ascii="Times New Roman" w:hAnsi="Times New Roman" w:cs="Times New Roman"/>
                <w:bCs/>
                <w:sz w:val="18"/>
                <w:szCs w:val="18"/>
              </w:rPr>
              <w:t>сэл</w:t>
            </w:r>
            <w:proofErr w:type="spellEnd"/>
            <w:r w:rsidRPr="00532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</w:t>
            </w:r>
            <w:proofErr w:type="spellStart"/>
            <w:r w:rsidRPr="0053222A">
              <w:rPr>
                <w:rFonts w:ascii="Times New Roman" w:hAnsi="Times New Roman" w:cs="Times New Roman"/>
                <w:bCs/>
                <w:sz w:val="18"/>
                <w:szCs w:val="18"/>
              </w:rPr>
              <w:t>Юбилейнай</w:t>
            </w:r>
            <w:proofErr w:type="spellEnd"/>
            <w:r w:rsidRPr="0053222A">
              <w:rPr>
                <w:rFonts w:ascii="Times New Roman" w:hAnsi="Times New Roman" w:cs="Times New Roman"/>
                <w:bCs/>
                <w:sz w:val="18"/>
                <w:szCs w:val="18"/>
                <w:lang w:val="sq-AL"/>
              </w:rPr>
              <w:t xml:space="preserve">  уул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  <w:lang w:val="sq-AL"/>
              </w:rPr>
              <w:t xml:space="preserve"> 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  <w:p w:rsidR="0053222A" w:rsidRPr="0053222A" w:rsidRDefault="0053222A" w:rsidP="00532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q-AL"/>
              </w:rPr>
            </w:pPr>
            <w:r w:rsidRPr="0053222A">
              <w:rPr>
                <w:rFonts w:ascii="Times New Roman" w:hAnsi="Times New Roman" w:cs="Times New Roman"/>
                <w:bCs/>
                <w:sz w:val="18"/>
                <w:szCs w:val="18"/>
                <w:lang w:val="sq-AL"/>
              </w:rPr>
              <w:t xml:space="preserve"> телефон: 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  <w:lang w:val="sq-AL"/>
              </w:rPr>
              <w:t xml:space="preserve"> (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</w:rPr>
              <w:t>411-62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  <w:lang w:val="sq-AL"/>
              </w:rPr>
              <w:t>) 4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  <w:lang w:val="sq-AL"/>
              </w:rPr>
              <w:t>-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</w:rPr>
              <w:t>6-25?</w:t>
            </w:r>
            <w:r w:rsidRPr="005322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</w:t>
            </w:r>
            <w:proofErr w:type="spellEnd"/>
            <w:r w:rsidRPr="005322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spellStart"/>
            <w:r w:rsidRPr="00532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</w:t>
            </w:r>
            <w:proofErr w:type="spellEnd"/>
            <w:r w:rsidRPr="005322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532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322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32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322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22A">
              <w:rPr>
                <w:rFonts w:ascii="Times New Roman" w:hAnsi="Times New Roman" w:cs="Times New Roman"/>
                <w:bCs/>
                <w:sz w:val="18"/>
                <w:szCs w:val="18"/>
                <w:lang w:val="sq-AL"/>
              </w:rPr>
              <w:t xml:space="preserve"> </w:t>
            </w:r>
          </w:p>
        </w:tc>
      </w:tr>
    </w:tbl>
    <w:p w:rsidR="0053222A" w:rsidRPr="00940CDD" w:rsidRDefault="0053222A" w:rsidP="003E5647">
      <w:pPr>
        <w:spacing w:after="0" w:line="240" w:lineRule="auto"/>
        <w:jc w:val="center"/>
      </w:pPr>
    </w:p>
    <w:p w:rsidR="0053222A" w:rsidRDefault="0053222A" w:rsidP="003E5647">
      <w:pPr>
        <w:pStyle w:val="2"/>
        <w:ind w:firstLine="284"/>
        <w:jc w:val="left"/>
        <w:rPr>
          <w:b w:val="0"/>
          <w:sz w:val="22"/>
          <w:szCs w:val="22"/>
        </w:rPr>
      </w:pPr>
      <w:r w:rsidRPr="0015131E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 xml:space="preserve">риказ </w:t>
      </w:r>
      <w:r w:rsidRPr="0015131E">
        <w:rPr>
          <w:b w:val="0"/>
          <w:sz w:val="22"/>
          <w:szCs w:val="22"/>
        </w:rPr>
        <w:t>№</w:t>
      </w:r>
      <w:r>
        <w:rPr>
          <w:b w:val="0"/>
          <w:sz w:val="22"/>
          <w:szCs w:val="22"/>
        </w:rPr>
        <w:t>6</w:t>
      </w:r>
      <w:r w:rsidR="00196E49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-од </w:t>
      </w:r>
      <w:r w:rsidRPr="0015131E">
        <w:rPr>
          <w:b w:val="0"/>
          <w:sz w:val="22"/>
          <w:szCs w:val="22"/>
        </w:rPr>
        <w:t xml:space="preserve"> от </w:t>
      </w:r>
      <w:r w:rsidR="00196E49">
        <w:rPr>
          <w:b w:val="0"/>
          <w:sz w:val="22"/>
          <w:szCs w:val="22"/>
        </w:rPr>
        <w:t>17</w:t>
      </w:r>
      <w:r>
        <w:rPr>
          <w:b w:val="0"/>
          <w:sz w:val="22"/>
          <w:szCs w:val="22"/>
        </w:rPr>
        <w:t>.12.2015</w:t>
      </w:r>
      <w:r w:rsidRPr="0015131E">
        <w:rPr>
          <w:b w:val="0"/>
          <w:sz w:val="22"/>
          <w:szCs w:val="22"/>
        </w:rPr>
        <w:t xml:space="preserve"> г.</w:t>
      </w:r>
    </w:p>
    <w:p w:rsidR="0053222A" w:rsidRDefault="0053222A" w:rsidP="0053222A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  <w:t> </w:t>
      </w:r>
    </w:p>
    <w:p w:rsidR="0053222A" w:rsidRDefault="0053222A" w:rsidP="003E5647">
      <w:pPr>
        <w:pStyle w:val="a3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rStyle w:val="apple-converted-space"/>
          <w:b/>
          <w:bCs/>
          <w:color w:val="000000"/>
          <w:sz w:val="22"/>
          <w:szCs w:val="22"/>
        </w:rPr>
      </w:pPr>
      <w:r w:rsidRPr="00842552">
        <w:rPr>
          <w:b/>
          <w:bCs/>
          <w:color w:val="000000"/>
          <w:sz w:val="22"/>
          <w:szCs w:val="22"/>
        </w:rPr>
        <w:t>Об организации профилактики безнадзорности, правонарушений </w:t>
      </w:r>
      <w:r w:rsidRPr="00842552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53222A" w:rsidRPr="00842552" w:rsidRDefault="0053222A" w:rsidP="00532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2"/>
          <w:szCs w:val="22"/>
        </w:rPr>
      </w:pPr>
      <w:r w:rsidRPr="00842552">
        <w:rPr>
          <w:b/>
          <w:bCs/>
          <w:color w:val="000000"/>
          <w:sz w:val="22"/>
          <w:szCs w:val="22"/>
        </w:rPr>
        <w:t>несовершеннолетних </w:t>
      </w:r>
      <w:r w:rsidRPr="00842552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42552">
        <w:rPr>
          <w:b/>
          <w:bCs/>
          <w:color w:val="000000"/>
          <w:sz w:val="22"/>
          <w:szCs w:val="22"/>
        </w:rPr>
        <w:t>в 201</w:t>
      </w:r>
      <w:r>
        <w:rPr>
          <w:b/>
          <w:bCs/>
          <w:color w:val="000000"/>
          <w:sz w:val="22"/>
          <w:szCs w:val="22"/>
        </w:rPr>
        <w:t>5</w:t>
      </w:r>
      <w:r w:rsidRPr="00842552">
        <w:rPr>
          <w:b/>
          <w:bCs/>
          <w:color w:val="000000"/>
          <w:sz w:val="22"/>
          <w:szCs w:val="22"/>
        </w:rPr>
        <w:t>-201</w:t>
      </w:r>
      <w:r>
        <w:rPr>
          <w:b/>
          <w:bCs/>
          <w:color w:val="000000"/>
          <w:sz w:val="22"/>
          <w:szCs w:val="22"/>
        </w:rPr>
        <w:t>6</w:t>
      </w:r>
      <w:r w:rsidRPr="00842552">
        <w:rPr>
          <w:b/>
          <w:bCs/>
          <w:color w:val="000000"/>
          <w:sz w:val="22"/>
          <w:szCs w:val="22"/>
        </w:rPr>
        <w:t xml:space="preserve"> учебном году</w:t>
      </w:r>
    </w:p>
    <w:p w:rsidR="0053222A" w:rsidRPr="00842552" w:rsidRDefault="0053222A" w:rsidP="0053222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842552">
        <w:rPr>
          <w:b/>
          <w:bCs/>
          <w:color w:val="000000"/>
          <w:sz w:val="22"/>
          <w:szCs w:val="22"/>
        </w:rPr>
        <w:t> </w:t>
      </w:r>
    </w:p>
    <w:p w:rsidR="0053222A" w:rsidRPr="00842552" w:rsidRDefault="0053222A" w:rsidP="0053222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842552">
        <w:rPr>
          <w:color w:val="000000"/>
          <w:sz w:val="22"/>
          <w:szCs w:val="22"/>
        </w:rPr>
        <w:t>                 </w:t>
      </w:r>
      <w:r w:rsidRPr="00842552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целях</w:t>
      </w:r>
      <w:r w:rsidRPr="00842552">
        <w:rPr>
          <w:color w:val="000000"/>
          <w:sz w:val="22"/>
          <w:szCs w:val="22"/>
        </w:rPr>
        <w:t xml:space="preserve"> профилактик</w:t>
      </w:r>
      <w:r>
        <w:rPr>
          <w:color w:val="000000"/>
          <w:sz w:val="22"/>
          <w:szCs w:val="22"/>
        </w:rPr>
        <w:t xml:space="preserve">и безнадзорности </w:t>
      </w:r>
      <w:r w:rsidRPr="00842552">
        <w:rPr>
          <w:color w:val="000000"/>
          <w:sz w:val="22"/>
          <w:szCs w:val="22"/>
        </w:rPr>
        <w:t>правонарушений и защиты прав несовершеннолетних</w:t>
      </w:r>
      <w:proofErr w:type="gramStart"/>
      <w:r w:rsidRPr="00842552">
        <w:rPr>
          <w:color w:val="000000"/>
          <w:sz w:val="22"/>
          <w:szCs w:val="22"/>
        </w:rPr>
        <w:t>.</w:t>
      </w:r>
      <w:proofErr w:type="gramEnd"/>
      <w:r w:rsidRPr="00842552">
        <w:rPr>
          <w:color w:val="000000"/>
          <w:sz w:val="22"/>
          <w:szCs w:val="22"/>
        </w:rPr>
        <w:t xml:space="preserve"> </w:t>
      </w:r>
      <w:proofErr w:type="gramStart"/>
      <w:r w:rsidRPr="00842552">
        <w:rPr>
          <w:color w:val="000000"/>
          <w:sz w:val="22"/>
          <w:szCs w:val="22"/>
        </w:rPr>
        <w:t>п</w:t>
      </w:r>
      <w:proofErr w:type="gramEnd"/>
      <w:r w:rsidRPr="00842552">
        <w:rPr>
          <w:color w:val="000000"/>
          <w:sz w:val="22"/>
          <w:szCs w:val="22"/>
        </w:rPr>
        <w:t>редупреждению семейного неблагополучия, жестокого обращения с детьми</w:t>
      </w:r>
      <w:r>
        <w:rPr>
          <w:color w:val="000000"/>
          <w:sz w:val="22"/>
          <w:szCs w:val="22"/>
        </w:rPr>
        <w:t xml:space="preserve"> и </w:t>
      </w:r>
      <w:r w:rsidRPr="00842552">
        <w:rPr>
          <w:color w:val="000000"/>
          <w:sz w:val="22"/>
          <w:szCs w:val="22"/>
        </w:rPr>
        <w:t>экстренного реагирования на факты чрезвычайных происшествий с участием несовершеннолетних</w:t>
      </w:r>
      <w:r>
        <w:rPr>
          <w:color w:val="000000"/>
          <w:sz w:val="22"/>
          <w:szCs w:val="22"/>
        </w:rPr>
        <w:t>, приказываю:</w:t>
      </w:r>
    </w:p>
    <w:p w:rsidR="0053222A" w:rsidRPr="00842552" w:rsidRDefault="0053222A" w:rsidP="007B0187">
      <w:pPr>
        <w:pStyle w:val="a3"/>
        <w:shd w:val="clear" w:color="auto" w:fill="FFFFFF"/>
        <w:spacing w:before="30" w:beforeAutospacing="0" w:after="30" w:afterAutospacing="0"/>
        <w:ind w:left="425" w:hanging="425"/>
        <w:jc w:val="both"/>
        <w:rPr>
          <w:color w:val="000000"/>
          <w:sz w:val="22"/>
          <w:szCs w:val="22"/>
        </w:rPr>
      </w:pPr>
      <w:r w:rsidRPr="00842552">
        <w:rPr>
          <w:color w:val="000000"/>
          <w:sz w:val="22"/>
          <w:szCs w:val="22"/>
        </w:rPr>
        <w:t>1.    Назначить ответственным за выполнение комплекса мероприятий по профилактике безнадзорности, правонарушений несовершеннолетних и предупреждению семейного </w:t>
      </w:r>
      <w:r w:rsidRPr="00842552">
        <w:rPr>
          <w:rStyle w:val="apple-converted-space"/>
          <w:color w:val="000000"/>
          <w:sz w:val="22"/>
          <w:szCs w:val="22"/>
        </w:rPr>
        <w:t> </w:t>
      </w:r>
      <w:r w:rsidRPr="00842552">
        <w:rPr>
          <w:color w:val="000000"/>
          <w:sz w:val="22"/>
          <w:szCs w:val="22"/>
        </w:rPr>
        <w:t>неблагополучия в М</w:t>
      </w:r>
      <w:r>
        <w:rPr>
          <w:color w:val="000000"/>
          <w:sz w:val="22"/>
          <w:szCs w:val="22"/>
        </w:rPr>
        <w:t>Б</w:t>
      </w:r>
      <w:r w:rsidRPr="00842552">
        <w:rPr>
          <w:color w:val="000000"/>
          <w:sz w:val="22"/>
          <w:szCs w:val="22"/>
        </w:rPr>
        <w:t>ДОУ</w:t>
      </w:r>
      <w:r>
        <w:rPr>
          <w:color w:val="000000"/>
          <w:sz w:val="22"/>
          <w:szCs w:val="22"/>
        </w:rPr>
        <w:t xml:space="preserve"> «ЦРР – детский сад №6 «Кыталык» с</w:t>
      </w:r>
      <w:proofErr w:type="gramStart"/>
      <w:r>
        <w:rPr>
          <w:color w:val="000000"/>
          <w:sz w:val="22"/>
          <w:szCs w:val="22"/>
        </w:rPr>
        <w:t>.Н</w:t>
      </w:r>
      <w:proofErr w:type="gramEnd"/>
      <w:r>
        <w:rPr>
          <w:color w:val="000000"/>
          <w:sz w:val="22"/>
          <w:szCs w:val="22"/>
        </w:rPr>
        <w:t xml:space="preserve">амцы» </w:t>
      </w:r>
      <w:r w:rsidRPr="00842552">
        <w:rPr>
          <w:color w:val="000000"/>
          <w:sz w:val="22"/>
          <w:szCs w:val="22"/>
        </w:rPr>
        <w:t>на 201</w:t>
      </w:r>
      <w:r>
        <w:rPr>
          <w:color w:val="000000"/>
          <w:sz w:val="22"/>
          <w:szCs w:val="22"/>
        </w:rPr>
        <w:t>5</w:t>
      </w:r>
      <w:r w:rsidRPr="00842552">
        <w:rPr>
          <w:color w:val="000000"/>
          <w:sz w:val="22"/>
          <w:szCs w:val="22"/>
        </w:rPr>
        <w:t>-201</w:t>
      </w:r>
      <w:r>
        <w:rPr>
          <w:color w:val="000000"/>
          <w:sz w:val="22"/>
          <w:szCs w:val="22"/>
        </w:rPr>
        <w:t>6</w:t>
      </w:r>
      <w:r w:rsidRPr="00842552">
        <w:rPr>
          <w:color w:val="000000"/>
          <w:sz w:val="22"/>
          <w:szCs w:val="22"/>
        </w:rPr>
        <w:t xml:space="preserve"> учебный год </w:t>
      </w:r>
      <w:r>
        <w:rPr>
          <w:color w:val="000000"/>
          <w:sz w:val="22"/>
          <w:szCs w:val="22"/>
        </w:rPr>
        <w:t>старшего воспитателя  Мальцеву Татьяну Иннокентьевну</w:t>
      </w:r>
      <w:r w:rsidRPr="00842552">
        <w:rPr>
          <w:color w:val="000000"/>
          <w:sz w:val="22"/>
          <w:szCs w:val="22"/>
        </w:rPr>
        <w:t xml:space="preserve"> .</w:t>
      </w:r>
    </w:p>
    <w:p w:rsidR="007B0187" w:rsidRDefault="0053222A" w:rsidP="007B0187">
      <w:pPr>
        <w:pStyle w:val="a3"/>
        <w:shd w:val="clear" w:color="auto" w:fill="FFFFFF"/>
        <w:spacing w:before="30" w:beforeAutospacing="0" w:after="30" w:afterAutospacing="0"/>
        <w:ind w:left="425" w:hanging="425"/>
        <w:jc w:val="both"/>
        <w:rPr>
          <w:color w:val="000000"/>
          <w:sz w:val="22"/>
          <w:szCs w:val="22"/>
        </w:rPr>
      </w:pPr>
      <w:r w:rsidRPr="00842552">
        <w:rPr>
          <w:color w:val="000000"/>
          <w:sz w:val="22"/>
          <w:szCs w:val="22"/>
        </w:rPr>
        <w:t>2.    </w:t>
      </w:r>
      <w:r>
        <w:rPr>
          <w:color w:val="000000"/>
          <w:sz w:val="22"/>
          <w:szCs w:val="22"/>
        </w:rPr>
        <w:t>Старшему воспи</w:t>
      </w:r>
      <w:r w:rsidR="00196E49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ателю Мальцевой Т.И.</w:t>
      </w:r>
      <w:r w:rsidR="007B0187">
        <w:rPr>
          <w:color w:val="000000"/>
          <w:sz w:val="22"/>
          <w:szCs w:val="22"/>
        </w:rPr>
        <w:t>:</w:t>
      </w:r>
    </w:p>
    <w:p w:rsidR="007B0187" w:rsidRDefault="007B0187" w:rsidP="007B0187">
      <w:pPr>
        <w:pStyle w:val="a3"/>
        <w:shd w:val="clear" w:color="auto" w:fill="FFFFFF"/>
        <w:spacing w:before="30" w:beforeAutospacing="0" w:after="30" w:afterAutospacing="0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3222A" w:rsidRPr="00842552">
        <w:rPr>
          <w:color w:val="000000"/>
          <w:sz w:val="22"/>
          <w:szCs w:val="22"/>
        </w:rPr>
        <w:t>разработать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>комплексный план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>мероприятий по профилактике безнадзорности, правонарушений несовершеннолетних и предупреждению семейного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>неблагополучия на 201</w:t>
      </w:r>
      <w:r>
        <w:rPr>
          <w:color w:val="000000"/>
          <w:sz w:val="22"/>
          <w:szCs w:val="22"/>
        </w:rPr>
        <w:t>5</w:t>
      </w:r>
      <w:r w:rsidR="0053222A" w:rsidRPr="00842552">
        <w:rPr>
          <w:color w:val="000000"/>
          <w:sz w:val="22"/>
          <w:szCs w:val="22"/>
        </w:rPr>
        <w:t>-201</w:t>
      </w:r>
      <w:r>
        <w:rPr>
          <w:color w:val="000000"/>
          <w:sz w:val="22"/>
          <w:szCs w:val="22"/>
        </w:rPr>
        <w:t>6</w:t>
      </w:r>
      <w:r w:rsidR="0053222A" w:rsidRPr="00842552">
        <w:rPr>
          <w:color w:val="000000"/>
          <w:sz w:val="22"/>
          <w:szCs w:val="22"/>
        </w:rPr>
        <w:t xml:space="preserve"> учебный год</w:t>
      </w:r>
      <w:r>
        <w:rPr>
          <w:color w:val="000000"/>
          <w:sz w:val="22"/>
          <w:szCs w:val="22"/>
        </w:rPr>
        <w:t>.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>Срок  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 xml:space="preserve">до </w:t>
      </w:r>
      <w:r>
        <w:rPr>
          <w:color w:val="000000"/>
          <w:sz w:val="22"/>
          <w:szCs w:val="22"/>
        </w:rPr>
        <w:t>31</w:t>
      </w:r>
      <w:r w:rsidR="0053222A" w:rsidRPr="0084255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12</w:t>
      </w:r>
      <w:r w:rsidR="0053222A" w:rsidRPr="0084255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5</w:t>
      </w:r>
      <w:r w:rsidR="0053222A" w:rsidRPr="00842552">
        <w:rPr>
          <w:color w:val="000000"/>
          <w:sz w:val="22"/>
          <w:szCs w:val="22"/>
        </w:rPr>
        <w:t xml:space="preserve"> года</w:t>
      </w:r>
      <w:r>
        <w:rPr>
          <w:color w:val="000000"/>
          <w:sz w:val="22"/>
          <w:szCs w:val="22"/>
        </w:rPr>
        <w:t>;</w:t>
      </w:r>
    </w:p>
    <w:p w:rsidR="0053222A" w:rsidRPr="00842552" w:rsidRDefault="007B0187" w:rsidP="007B0187">
      <w:pPr>
        <w:pStyle w:val="a3"/>
        <w:shd w:val="clear" w:color="auto" w:fill="FFFFFF"/>
        <w:spacing w:before="30" w:beforeAutospacing="0" w:after="30" w:afterAutospacing="0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</w:t>
      </w:r>
      <w:r w:rsidR="0053222A" w:rsidRPr="00842552">
        <w:rPr>
          <w:color w:val="000000"/>
          <w:sz w:val="22"/>
          <w:szCs w:val="22"/>
        </w:rPr>
        <w:t>знакомить воспитателей всех возрастных групп,    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>специалистов с приказом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педагогическом</w:t>
      </w:r>
      <w:r w:rsidR="0053222A" w:rsidRPr="00842552">
        <w:rPr>
          <w:color w:val="000000"/>
          <w:sz w:val="22"/>
          <w:szCs w:val="22"/>
        </w:rPr>
        <w:t xml:space="preserve"> часе.</w:t>
      </w:r>
    </w:p>
    <w:p w:rsidR="0053222A" w:rsidRPr="00842552" w:rsidRDefault="007B0187" w:rsidP="00196E49">
      <w:pPr>
        <w:pStyle w:val="a3"/>
        <w:shd w:val="clear" w:color="auto" w:fill="FFFFFF"/>
        <w:spacing w:before="30" w:beforeAutospacing="0" w:after="30" w:afterAutospacing="0"/>
        <w:ind w:left="426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53222A" w:rsidRPr="00842552">
        <w:rPr>
          <w:color w:val="000000"/>
          <w:sz w:val="22"/>
          <w:szCs w:val="22"/>
        </w:rPr>
        <w:t>.  </w:t>
      </w:r>
      <w:r>
        <w:rPr>
          <w:color w:val="000000"/>
          <w:sz w:val="22"/>
          <w:szCs w:val="22"/>
        </w:rPr>
        <w:t xml:space="preserve"> Ответственному по сайту Ивановой В.Б.</w:t>
      </w:r>
      <w:r w:rsidR="00196E49">
        <w:rPr>
          <w:color w:val="000000"/>
          <w:sz w:val="22"/>
          <w:szCs w:val="22"/>
        </w:rPr>
        <w:t xml:space="preserve"> д</w:t>
      </w:r>
      <w:r>
        <w:rPr>
          <w:color w:val="000000"/>
          <w:sz w:val="22"/>
          <w:szCs w:val="22"/>
        </w:rPr>
        <w:t xml:space="preserve">анный приказ </w:t>
      </w:r>
      <w:r w:rsidR="0053222A" w:rsidRPr="00842552">
        <w:rPr>
          <w:color w:val="000000"/>
          <w:sz w:val="22"/>
          <w:szCs w:val="22"/>
        </w:rPr>
        <w:t xml:space="preserve">разместить </w:t>
      </w:r>
      <w:r>
        <w:rPr>
          <w:color w:val="000000"/>
          <w:sz w:val="22"/>
          <w:szCs w:val="22"/>
        </w:rPr>
        <w:t xml:space="preserve">на сайте и </w:t>
      </w:r>
      <w:r w:rsidR="0053222A" w:rsidRPr="00842552">
        <w:rPr>
          <w:color w:val="000000"/>
          <w:sz w:val="22"/>
          <w:szCs w:val="22"/>
        </w:rPr>
        <w:t>в приемных </w:t>
      </w:r>
      <w:r>
        <w:rPr>
          <w:color w:val="000000"/>
          <w:sz w:val="22"/>
          <w:szCs w:val="22"/>
        </w:rPr>
        <w:t>МБДОУ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 xml:space="preserve">до </w:t>
      </w:r>
      <w:r>
        <w:rPr>
          <w:color w:val="000000"/>
          <w:sz w:val="22"/>
          <w:szCs w:val="22"/>
        </w:rPr>
        <w:t>31.12.2015г</w:t>
      </w:r>
      <w:r w:rsidR="0053222A" w:rsidRPr="00842552">
        <w:rPr>
          <w:color w:val="000000"/>
          <w:sz w:val="22"/>
          <w:szCs w:val="22"/>
        </w:rPr>
        <w:t>.</w:t>
      </w:r>
    </w:p>
    <w:p w:rsidR="00196E49" w:rsidRDefault="00196E49" w:rsidP="007B0187">
      <w:pPr>
        <w:pStyle w:val="a3"/>
        <w:shd w:val="clear" w:color="auto" w:fill="FFFFFF"/>
        <w:spacing w:before="30" w:beforeAutospacing="0" w:after="30" w:afterAutospacing="0"/>
        <w:ind w:left="425" w:hanging="425"/>
        <w:jc w:val="both"/>
        <w:rPr>
          <w:rStyle w:val="apple-converted-spac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3222A" w:rsidRPr="00842552">
        <w:rPr>
          <w:color w:val="000000"/>
          <w:sz w:val="22"/>
          <w:szCs w:val="22"/>
        </w:rPr>
        <w:t>.  </w:t>
      </w:r>
      <w:r>
        <w:rPr>
          <w:color w:val="000000"/>
          <w:sz w:val="22"/>
          <w:szCs w:val="22"/>
        </w:rPr>
        <w:t xml:space="preserve">  </w:t>
      </w:r>
      <w:r w:rsidR="0053222A" w:rsidRPr="00842552">
        <w:rPr>
          <w:color w:val="000000"/>
          <w:sz w:val="22"/>
          <w:szCs w:val="22"/>
        </w:rPr>
        <w:t>Воспитателям </w:t>
      </w:r>
      <w:r>
        <w:rPr>
          <w:color w:val="000000"/>
          <w:sz w:val="22"/>
          <w:szCs w:val="22"/>
        </w:rPr>
        <w:t>и специалистам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7B0187">
        <w:rPr>
          <w:rStyle w:val="apple-converted-space"/>
          <w:color w:val="000000"/>
          <w:sz w:val="22"/>
          <w:szCs w:val="22"/>
        </w:rPr>
        <w:t>групп</w:t>
      </w:r>
      <w:r>
        <w:rPr>
          <w:rStyle w:val="apple-converted-space"/>
          <w:color w:val="000000"/>
          <w:sz w:val="22"/>
          <w:szCs w:val="22"/>
        </w:rPr>
        <w:t>:</w:t>
      </w:r>
    </w:p>
    <w:p w:rsidR="0053222A" w:rsidRDefault="00196E49" w:rsidP="007B0187">
      <w:pPr>
        <w:pStyle w:val="a3"/>
        <w:shd w:val="clear" w:color="auto" w:fill="FFFFFF"/>
        <w:spacing w:before="30" w:beforeAutospacing="0" w:after="30" w:afterAutospacing="0"/>
        <w:ind w:left="425" w:hanging="425"/>
        <w:jc w:val="both"/>
        <w:rPr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-     </w:t>
      </w:r>
      <w:r w:rsidR="007B0187">
        <w:rPr>
          <w:rStyle w:val="apple-converted-space"/>
          <w:color w:val="000000"/>
          <w:sz w:val="22"/>
          <w:szCs w:val="22"/>
        </w:rPr>
        <w:t xml:space="preserve"> </w:t>
      </w:r>
      <w:r w:rsidR="0053222A" w:rsidRPr="00842552">
        <w:rPr>
          <w:color w:val="000000"/>
          <w:sz w:val="22"/>
          <w:szCs w:val="22"/>
        </w:rPr>
        <w:t>ознакомить родителей (законных представителей) на родительских собраниях</w:t>
      </w:r>
      <w:r>
        <w:rPr>
          <w:color w:val="000000"/>
          <w:sz w:val="22"/>
          <w:szCs w:val="22"/>
        </w:rPr>
        <w:t>;</w:t>
      </w:r>
    </w:p>
    <w:p w:rsidR="0053222A" w:rsidRPr="00842552" w:rsidRDefault="00196E49" w:rsidP="007B0187">
      <w:pPr>
        <w:pStyle w:val="a3"/>
        <w:shd w:val="clear" w:color="auto" w:fill="FFFFFF"/>
        <w:spacing w:before="30" w:beforeAutospacing="0" w:after="30" w:afterAutospacing="0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   </w:t>
      </w:r>
      <w:r w:rsidR="0053222A" w:rsidRPr="00842552">
        <w:rPr>
          <w:color w:val="000000"/>
          <w:sz w:val="22"/>
          <w:szCs w:val="22"/>
        </w:rPr>
        <w:t>в случае чрезвычайных происшествий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>с участием несовершеннолетних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>немедленно сообщать эти факты администрации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>Б</w:t>
      </w:r>
      <w:r w:rsidR="0053222A" w:rsidRPr="00842552">
        <w:rPr>
          <w:color w:val="000000"/>
          <w:sz w:val="22"/>
          <w:szCs w:val="22"/>
        </w:rPr>
        <w:t>ДОУ.</w:t>
      </w:r>
    </w:p>
    <w:p w:rsidR="0053222A" w:rsidRPr="00842552" w:rsidRDefault="00196E49" w:rsidP="007B0187">
      <w:pPr>
        <w:pStyle w:val="a3"/>
        <w:shd w:val="clear" w:color="auto" w:fill="FFFFFF"/>
        <w:spacing w:before="30" w:beforeAutospacing="0" w:after="30" w:afterAutospacing="0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3222A" w:rsidRPr="00842552">
        <w:rPr>
          <w:color w:val="000000"/>
          <w:sz w:val="22"/>
          <w:szCs w:val="22"/>
        </w:rPr>
        <w:t>. 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>
        <w:rPr>
          <w:rStyle w:val="apple-converted-space"/>
          <w:color w:val="000000"/>
          <w:sz w:val="22"/>
          <w:szCs w:val="22"/>
        </w:rPr>
        <w:t xml:space="preserve"> </w:t>
      </w:r>
      <w:proofErr w:type="gramStart"/>
      <w:r w:rsidR="0053222A" w:rsidRPr="00842552">
        <w:rPr>
          <w:color w:val="000000"/>
          <w:sz w:val="22"/>
          <w:szCs w:val="22"/>
        </w:rPr>
        <w:t>Контроль за</w:t>
      </w:r>
      <w:proofErr w:type="gramEnd"/>
      <w:r w:rsidR="0053222A" w:rsidRPr="00842552">
        <w:rPr>
          <w:color w:val="000000"/>
          <w:sz w:val="22"/>
          <w:szCs w:val="22"/>
        </w:rPr>
        <w:t xml:space="preserve"> исполнением 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>настоящего приказа </w:t>
      </w:r>
      <w:r w:rsidR="0053222A" w:rsidRPr="00842552">
        <w:rPr>
          <w:rStyle w:val="apple-converted-space"/>
          <w:color w:val="000000"/>
          <w:sz w:val="22"/>
          <w:szCs w:val="22"/>
        </w:rPr>
        <w:t> </w:t>
      </w:r>
      <w:r w:rsidR="0053222A" w:rsidRPr="00842552">
        <w:rPr>
          <w:color w:val="000000"/>
          <w:sz w:val="22"/>
          <w:szCs w:val="22"/>
        </w:rPr>
        <w:t>оставляю за собой.</w:t>
      </w:r>
    </w:p>
    <w:p w:rsidR="0053222A" w:rsidRPr="00842552" w:rsidRDefault="0053222A" w:rsidP="0053222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842552">
        <w:rPr>
          <w:color w:val="000000"/>
          <w:sz w:val="22"/>
          <w:szCs w:val="22"/>
        </w:rPr>
        <w:t> </w:t>
      </w:r>
    </w:p>
    <w:p w:rsidR="003E5647" w:rsidRPr="003E5647" w:rsidRDefault="003E5647" w:rsidP="003E5647">
      <w:pPr>
        <w:pStyle w:val="a6"/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</w:rPr>
      </w:pPr>
      <w:r w:rsidRPr="003E5647">
        <w:rPr>
          <w:rFonts w:ascii="Times New Roman" w:eastAsia="Times New Roman" w:hAnsi="Times New Roman" w:cs="Times New Roman"/>
          <w:b/>
          <w:bCs/>
        </w:rPr>
        <w:t>О составе Совета профилактики в МБДОУ</w:t>
      </w:r>
    </w:p>
    <w:p w:rsidR="003E5647" w:rsidRPr="003E5647" w:rsidRDefault="003E5647" w:rsidP="003E5647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3E5647">
        <w:rPr>
          <w:rFonts w:ascii="Times New Roman" w:eastAsia="Times New Roman" w:hAnsi="Times New Roman" w:cs="Times New Roman"/>
        </w:rPr>
        <w:t> </w:t>
      </w:r>
    </w:p>
    <w:p w:rsidR="003E5647" w:rsidRPr="00842552" w:rsidRDefault="003E5647" w:rsidP="003E5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2552">
        <w:rPr>
          <w:rFonts w:ascii="Times New Roman" w:eastAsia="Times New Roman" w:hAnsi="Times New Roman" w:cs="Times New Roman"/>
        </w:rPr>
        <w:t>            На основании утвержденного положения «О Совете профилактики в М</w:t>
      </w:r>
      <w:r w:rsidR="00640F57">
        <w:rPr>
          <w:rFonts w:ascii="Times New Roman" w:eastAsia="Times New Roman" w:hAnsi="Times New Roman" w:cs="Times New Roman"/>
        </w:rPr>
        <w:t>Б</w:t>
      </w:r>
      <w:r w:rsidRPr="00842552">
        <w:rPr>
          <w:rFonts w:ascii="Times New Roman" w:eastAsia="Times New Roman" w:hAnsi="Times New Roman" w:cs="Times New Roman"/>
        </w:rPr>
        <w:t>ДОУ</w:t>
      </w:r>
      <w:r w:rsidR="00640F57">
        <w:rPr>
          <w:rFonts w:ascii="Times New Roman" w:eastAsia="Times New Roman" w:hAnsi="Times New Roman" w:cs="Times New Roman"/>
        </w:rPr>
        <w:t xml:space="preserve"> «ЦРР – детский сад №6 «Кыталык» с</w:t>
      </w:r>
      <w:proofErr w:type="gramStart"/>
      <w:r w:rsidR="00640F57">
        <w:rPr>
          <w:rFonts w:ascii="Times New Roman" w:eastAsia="Times New Roman" w:hAnsi="Times New Roman" w:cs="Times New Roman"/>
        </w:rPr>
        <w:t>.Н</w:t>
      </w:r>
      <w:proofErr w:type="gramEnd"/>
      <w:r w:rsidR="00640F57">
        <w:rPr>
          <w:rFonts w:ascii="Times New Roman" w:eastAsia="Times New Roman" w:hAnsi="Times New Roman" w:cs="Times New Roman"/>
        </w:rPr>
        <w:t>амцы»</w:t>
      </w:r>
      <w:r w:rsidR="003313DC">
        <w:rPr>
          <w:rFonts w:ascii="Times New Roman" w:eastAsia="Times New Roman" w:hAnsi="Times New Roman" w:cs="Times New Roman"/>
        </w:rPr>
        <w:t xml:space="preserve"> (в приложении)</w:t>
      </w:r>
      <w:r w:rsidR="00640F57">
        <w:rPr>
          <w:rFonts w:ascii="Times New Roman" w:eastAsia="Times New Roman" w:hAnsi="Times New Roman" w:cs="Times New Roman"/>
        </w:rPr>
        <w:t>,</w:t>
      </w:r>
      <w:r w:rsidRPr="00842552">
        <w:rPr>
          <w:rFonts w:ascii="Times New Roman" w:eastAsia="Times New Roman" w:hAnsi="Times New Roman" w:cs="Times New Roman"/>
        </w:rPr>
        <w:t xml:space="preserve"> с целью организации работы Совета профилактики по проблеме профилактики детской безнадзорности и семейного неблагополучия,</w:t>
      </w:r>
      <w:r w:rsidR="00640F57">
        <w:rPr>
          <w:rFonts w:ascii="Times New Roman" w:eastAsia="Times New Roman" w:hAnsi="Times New Roman" w:cs="Times New Roman"/>
        </w:rPr>
        <w:t xml:space="preserve"> приказываю:</w:t>
      </w:r>
    </w:p>
    <w:p w:rsidR="003E5647" w:rsidRPr="00842552" w:rsidRDefault="003E5647" w:rsidP="003E56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2552">
        <w:rPr>
          <w:rFonts w:ascii="Times New Roman" w:eastAsia="Times New Roman" w:hAnsi="Times New Roman" w:cs="Times New Roman"/>
        </w:rPr>
        <w:t>Утвердить Совет профилактики в составе:</w:t>
      </w:r>
    </w:p>
    <w:p w:rsidR="003E5647" w:rsidRPr="00842552" w:rsidRDefault="00640F57" w:rsidP="003E56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Мальцева Т.И.</w:t>
      </w:r>
      <w:r w:rsidR="003E5647" w:rsidRPr="00842552">
        <w:rPr>
          <w:rFonts w:ascii="Times New Roman" w:eastAsia="Times New Roman" w:hAnsi="Times New Roman" w:cs="Times New Roman"/>
        </w:rPr>
        <w:t xml:space="preserve"> – председатель Совета профилактики</w:t>
      </w:r>
    </w:p>
    <w:p w:rsidR="003E5647" w:rsidRPr="00842552" w:rsidRDefault="00947CDA" w:rsidP="003E56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Беляева С.В</w:t>
      </w:r>
      <w:r w:rsidR="00640F57">
        <w:rPr>
          <w:rFonts w:ascii="Times New Roman" w:eastAsia="Times New Roman" w:hAnsi="Times New Roman" w:cs="Times New Roman"/>
        </w:rPr>
        <w:t>.</w:t>
      </w:r>
      <w:r w:rsidR="003E5647" w:rsidRPr="00842552">
        <w:rPr>
          <w:rFonts w:ascii="Times New Roman" w:eastAsia="Times New Roman" w:hAnsi="Times New Roman" w:cs="Times New Roman"/>
        </w:rPr>
        <w:t>, воспитатель – секретарь Совета профилактики </w:t>
      </w:r>
    </w:p>
    <w:p w:rsidR="003E5647" w:rsidRPr="00842552" w:rsidRDefault="00640F57" w:rsidP="003E56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Кутукова О.Ю</w:t>
      </w:r>
      <w:r w:rsidR="003E5647" w:rsidRPr="00842552"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инструктор по ГВ</w:t>
      </w:r>
      <w:r w:rsidR="003E5647" w:rsidRPr="00842552">
        <w:rPr>
          <w:rFonts w:ascii="Times New Roman" w:eastAsia="Times New Roman" w:hAnsi="Times New Roman" w:cs="Times New Roman"/>
        </w:rPr>
        <w:t xml:space="preserve"> – член Совета профилактики</w:t>
      </w:r>
    </w:p>
    <w:p w:rsidR="003E5647" w:rsidRPr="00842552" w:rsidRDefault="00703CF3" w:rsidP="003E56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Федорова Е.В</w:t>
      </w:r>
      <w:r w:rsidR="00640F57">
        <w:rPr>
          <w:rFonts w:ascii="Times New Roman" w:eastAsia="Times New Roman" w:hAnsi="Times New Roman" w:cs="Times New Roman"/>
        </w:rPr>
        <w:t>.</w:t>
      </w:r>
      <w:r w:rsidR="003E5647" w:rsidRPr="00842552">
        <w:rPr>
          <w:rFonts w:ascii="Times New Roman" w:eastAsia="Times New Roman" w:hAnsi="Times New Roman" w:cs="Times New Roman"/>
        </w:rPr>
        <w:t>, воспитатель - член Совета профилактики</w:t>
      </w:r>
    </w:p>
    <w:p w:rsidR="003E5647" w:rsidRPr="00842552" w:rsidRDefault="00640F57" w:rsidP="003E56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Хоютанова М.Д.</w:t>
      </w:r>
      <w:r w:rsidR="003E5647" w:rsidRPr="00842552">
        <w:rPr>
          <w:rFonts w:ascii="Times New Roman" w:eastAsia="Times New Roman" w:hAnsi="Times New Roman" w:cs="Times New Roman"/>
        </w:rPr>
        <w:t>., воспитатель - член Совета профилактики</w:t>
      </w:r>
    </w:p>
    <w:p w:rsidR="003E5647" w:rsidRPr="00842552" w:rsidRDefault="003E5647" w:rsidP="003E5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2552">
        <w:rPr>
          <w:rFonts w:ascii="Times New Roman" w:eastAsia="Times New Roman" w:hAnsi="Times New Roman" w:cs="Times New Roman"/>
        </w:rPr>
        <w:t xml:space="preserve">      2. </w:t>
      </w:r>
      <w:proofErr w:type="gramStart"/>
      <w:r w:rsidRPr="00842552">
        <w:rPr>
          <w:rFonts w:ascii="Times New Roman" w:eastAsia="Times New Roman" w:hAnsi="Times New Roman" w:cs="Times New Roman"/>
        </w:rPr>
        <w:t>Контроль за</w:t>
      </w:r>
      <w:proofErr w:type="gramEnd"/>
      <w:r w:rsidRPr="00842552">
        <w:rPr>
          <w:rFonts w:ascii="Times New Roman" w:eastAsia="Times New Roman" w:hAnsi="Times New Roman" w:cs="Times New Roman"/>
        </w:rPr>
        <w:t xml:space="preserve"> исполнением приказа оставляю за собой.</w:t>
      </w:r>
    </w:p>
    <w:p w:rsidR="0053222A" w:rsidRPr="00842552" w:rsidRDefault="0053222A" w:rsidP="0053222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</w:p>
    <w:p w:rsidR="0053222A" w:rsidRPr="00842552" w:rsidRDefault="0053222A" w:rsidP="0053222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842552">
        <w:rPr>
          <w:color w:val="000000"/>
          <w:sz w:val="22"/>
          <w:szCs w:val="22"/>
        </w:rPr>
        <w:t>  </w:t>
      </w:r>
    </w:p>
    <w:p w:rsidR="0053222A" w:rsidRDefault="00196E49" w:rsidP="0053222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З</w:t>
      </w:r>
      <w:r w:rsidR="0053222A" w:rsidRPr="00842552">
        <w:rPr>
          <w:color w:val="000000"/>
          <w:sz w:val="22"/>
          <w:szCs w:val="22"/>
        </w:rPr>
        <w:t>ав</w:t>
      </w:r>
      <w:r>
        <w:rPr>
          <w:color w:val="000000"/>
          <w:sz w:val="22"/>
          <w:szCs w:val="22"/>
        </w:rPr>
        <w:t>едующая МБДОУ                                              Ядрихинская Т.Н.</w:t>
      </w:r>
    </w:p>
    <w:p w:rsidR="00196E49" w:rsidRDefault="00196E49" w:rsidP="0053222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196E49" w:rsidRDefault="00196E49" w:rsidP="0053222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196E49" w:rsidRDefault="00196E49" w:rsidP="0053222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55"/>
      </w:tblGrid>
      <w:tr w:rsidR="0053222A" w:rsidRPr="00157D57" w:rsidTr="00E57F61">
        <w:trPr>
          <w:tblCellSpacing w:w="0" w:type="dxa"/>
        </w:trPr>
        <w:tc>
          <w:tcPr>
            <w:tcW w:w="965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222A" w:rsidRPr="00640F57" w:rsidRDefault="0053222A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640F57" w:rsidRPr="00640F57">
              <w:rPr>
                <w:rFonts w:ascii="Times New Roman" w:eastAsia="Times New Roman" w:hAnsi="Times New Roman" w:cs="Times New Roman"/>
              </w:rPr>
              <w:t>к</w:t>
            </w:r>
            <w:r w:rsidRPr="00640F57">
              <w:rPr>
                <w:rFonts w:ascii="Times New Roman" w:eastAsia="Times New Roman" w:hAnsi="Times New Roman" w:cs="Times New Roman"/>
              </w:rPr>
              <w:t xml:space="preserve"> приказу №_</w:t>
            </w:r>
            <w:r w:rsidR="00640F57" w:rsidRPr="00640F57">
              <w:rPr>
                <w:rFonts w:ascii="Times New Roman" w:eastAsia="Times New Roman" w:hAnsi="Times New Roman" w:cs="Times New Roman"/>
              </w:rPr>
              <w:t xml:space="preserve">64-од </w:t>
            </w:r>
            <w:r w:rsidRPr="00640F57">
              <w:rPr>
                <w:rFonts w:ascii="Times New Roman" w:eastAsia="Times New Roman" w:hAnsi="Times New Roman" w:cs="Times New Roman"/>
              </w:rPr>
              <w:t>_</w:t>
            </w:r>
          </w:p>
          <w:p w:rsidR="0053222A" w:rsidRPr="00640F57" w:rsidRDefault="0053222A" w:rsidP="00640F57">
            <w:pPr>
              <w:pStyle w:val="2"/>
              <w:ind w:firstLine="284"/>
              <w:jc w:val="right"/>
              <w:rPr>
                <w:sz w:val="22"/>
                <w:szCs w:val="22"/>
              </w:rPr>
            </w:pPr>
            <w:r w:rsidRPr="00640F57">
              <w:rPr>
                <w:b w:val="0"/>
                <w:sz w:val="22"/>
                <w:szCs w:val="22"/>
              </w:rPr>
              <w:t>от</w:t>
            </w:r>
            <w:r w:rsidRPr="00640F57">
              <w:rPr>
                <w:sz w:val="22"/>
                <w:szCs w:val="22"/>
              </w:rPr>
              <w:t xml:space="preserve"> </w:t>
            </w:r>
            <w:r w:rsidR="00640F57" w:rsidRPr="00640F57">
              <w:rPr>
                <w:b w:val="0"/>
                <w:sz w:val="22"/>
                <w:szCs w:val="22"/>
              </w:rPr>
              <w:t>17.12.2015 г.</w:t>
            </w:r>
          </w:p>
          <w:p w:rsidR="0053222A" w:rsidRPr="00842552" w:rsidRDefault="0053222A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3222A" w:rsidRPr="001A67BB" w:rsidRDefault="0053222A" w:rsidP="00B476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:rsidR="0053222A" w:rsidRPr="001A67BB" w:rsidRDefault="0053222A" w:rsidP="00B476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Совете профилактики в М</w:t>
            </w:r>
            <w:r w:rsidR="00640F57" w:rsidRPr="001A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1A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ДОУ </w:t>
            </w:r>
            <w:r w:rsidR="00640F57" w:rsidRPr="001A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«ЦРР - </w:t>
            </w:r>
            <w:r w:rsidR="00640F57" w:rsidRPr="001A6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№6 «Кыталык» с</w:t>
            </w:r>
            <w:proofErr w:type="gramStart"/>
            <w:r w:rsidR="00640F57" w:rsidRPr="001A6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="00640F57" w:rsidRPr="001A6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амцы»</w:t>
            </w:r>
            <w:r w:rsidRPr="001A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40F57" w:rsidRPr="001A67BB" w:rsidRDefault="0053222A" w:rsidP="005322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3222A" w:rsidRPr="001A67BB" w:rsidRDefault="0053222A" w:rsidP="001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7BB">
              <w:rPr>
                <w:rFonts w:ascii="Times New Roman" w:eastAsia="Times New Roman" w:hAnsi="Times New Roman" w:cs="Times New Roman"/>
                <w:b/>
                <w:bCs/>
              </w:rPr>
              <w:t>Общие положения</w:t>
            </w:r>
          </w:p>
          <w:p w:rsidR="0053222A" w:rsidRPr="00640F57" w:rsidRDefault="0053222A" w:rsidP="001A67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1.1.  Настоящее положение создано на основе Конвенц</w:t>
            </w:r>
            <w:proofErr w:type="gramStart"/>
            <w:r w:rsidRPr="00640F57">
              <w:rPr>
                <w:rFonts w:ascii="Times New Roman" w:eastAsia="Times New Roman" w:hAnsi="Times New Roman" w:cs="Times New Roman"/>
              </w:rPr>
              <w:t>ии ОО</w:t>
            </w:r>
            <w:proofErr w:type="gramEnd"/>
            <w:r w:rsidRPr="00640F57">
              <w:rPr>
                <w:rFonts w:ascii="Times New Roman" w:eastAsia="Times New Roman" w:hAnsi="Times New Roman" w:cs="Times New Roman"/>
              </w:rPr>
              <w:t>Н о правах ребенка, Конституции Российской Федерации, федеральных, региональных, муниципальных и иных нормативно-правовых актах по защите прав детей.</w:t>
            </w:r>
          </w:p>
          <w:p w:rsidR="0053222A" w:rsidRPr="00640F57" w:rsidRDefault="0053222A" w:rsidP="001A67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1.2.  Настоящее Положение является нормативно-правовой основой деятельности по профилактике безнадзорности, социально опасного положения и социального сиротства несовершеннолетних.</w:t>
            </w:r>
          </w:p>
          <w:p w:rsidR="0053222A" w:rsidRPr="00640F57" w:rsidRDefault="0053222A" w:rsidP="001A67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1.3.  В состав Совета профилактики (далее по тексту – Совет) входят: заведующий  </w:t>
            </w:r>
            <w:r w:rsidR="001A67BB">
              <w:rPr>
                <w:rFonts w:ascii="Times New Roman" w:eastAsia="Times New Roman" w:hAnsi="Times New Roman" w:cs="Times New Roman"/>
              </w:rPr>
              <w:t>МБДОУ «ЦРР - детский сад №6 «Кыталык» с</w:t>
            </w:r>
            <w:proofErr w:type="gramStart"/>
            <w:r w:rsidR="001A67BB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="001A67BB">
              <w:rPr>
                <w:rFonts w:ascii="Times New Roman" w:eastAsia="Times New Roman" w:hAnsi="Times New Roman" w:cs="Times New Roman"/>
              </w:rPr>
              <w:t>амцы»</w:t>
            </w:r>
            <w:r w:rsidRPr="00640F57">
              <w:rPr>
                <w:rFonts w:ascii="Times New Roman" w:eastAsia="Times New Roman" w:hAnsi="Times New Roman" w:cs="Times New Roman"/>
              </w:rPr>
              <w:t xml:space="preserve"> (далее по тексту – Учреждение), </w:t>
            </w:r>
            <w:r w:rsidR="001A67BB">
              <w:rPr>
                <w:rFonts w:ascii="Times New Roman" w:eastAsia="Times New Roman" w:hAnsi="Times New Roman" w:cs="Times New Roman"/>
              </w:rPr>
              <w:t>старший воспитатель</w:t>
            </w:r>
            <w:r w:rsidRPr="00640F57">
              <w:rPr>
                <w:rFonts w:ascii="Times New Roman" w:eastAsia="Times New Roman" w:hAnsi="Times New Roman" w:cs="Times New Roman"/>
              </w:rPr>
              <w:t xml:space="preserve">, педагог-психолог, </w:t>
            </w:r>
            <w:r w:rsidR="001A67BB">
              <w:rPr>
                <w:rFonts w:ascii="Times New Roman" w:eastAsia="Times New Roman" w:hAnsi="Times New Roman" w:cs="Times New Roman"/>
              </w:rPr>
              <w:t>инструктор по ГВ</w:t>
            </w:r>
            <w:r w:rsidRPr="00640F57">
              <w:rPr>
                <w:rFonts w:ascii="Times New Roman" w:eastAsia="Times New Roman" w:hAnsi="Times New Roman" w:cs="Times New Roman"/>
              </w:rPr>
              <w:t>, наиболее опытные воспитатели. На заседания Совета профилактики могут приглашаться и другие специалисты, воспитатели, законные представители воспитанников, представители общественности.</w:t>
            </w:r>
          </w:p>
          <w:p w:rsidR="0053222A" w:rsidRPr="00640F57" w:rsidRDefault="0053222A" w:rsidP="001A67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1.4.</w:t>
            </w:r>
            <w:r w:rsidR="00640F57">
              <w:rPr>
                <w:rFonts w:ascii="Times New Roman" w:eastAsia="Times New Roman" w:hAnsi="Times New Roman" w:cs="Times New Roman"/>
              </w:rPr>
              <w:t xml:space="preserve"> </w:t>
            </w:r>
            <w:r w:rsidRPr="00640F57">
              <w:rPr>
                <w:rFonts w:ascii="Times New Roman" w:eastAsia="Times New Roman" w:hAnsi="Times New Roman" w:cs="Times New Roman"/>
              </w:rPr>
              <w:t>Состав Совета профилактики состоит из председателя, секретаря и членов совета профилактики.</w:t>
            </w:r>
          </w:p>
          <w:p w:rsidR="0053222A" w:rsidRPr="00640F57" w:rsidRDefault="0053222A" w:rsidP="001A67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1.5.  Состав Совета профилактики утверждается приказом заведующего  на каждый учебный год. В Состав совета профилактики могут вноситься изменения на основании приказа заведующего ДОУ в течение учебного года.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</w:t>
            </w:r>
          </w:p>
          <w:p w:rsidR="0053222A" w:rsidRPr="00640F57" w:rsidRDefault="0053222A" w:rsidP="001A67B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  <w:b/>
                <w:bCs/>
              </w:rPr>
              <w:t>Принципы, цели и задачи деятельности Совета профилактики</w:t>
            </w:r>
          </w:p>
          <w:p w:rsidR="001A67BB" w:rsidRDefault="0053222A" w:rsidP="001A67BB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2.1.          </w:t>
            </w:r>
          </w:p>
          <w:p w:rsidR="0053222A" w:rsidRPr="00640F57" w:rsidRDefault="001A67BB" w:rsidP="001A67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</w:t>
            </w:r>
            <w:r w:rsidR="0053222A" w:rsidRPr="00640F57">
              <w:rPr>
                <w:rFonts w:ascii="Times New Roman" w:eastAsia="Times New Roman" w:hAnsi="Times New Roman" w:cs="Times New Roman"/>
              </w:rPr>
              <w:t>Деятельность Совета профилактики основывается на принципах: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законности, демократизма и гуманного отношения к несовершеннолетним;</w:t>
            </w:r>
          </w:p>
          <w:p w:rsidR="0053222A" w:rsidRPr="00640F57" w:rsidRDefault="0053222A" w:rsidP="001A67BB">
            <w:pPr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 xml:space="preserve">- </w:t>
            </w:r>
            <w:r w:rsidR="001A67BB">
              <w:rPr>
                <w:rFonts w:ascii="Times New Roman" w:eastAsia="Times New Roman" w:hAnsi="Times New Roman" w:cs="Times New Roman"/>
              </w:rPr>
              <w:t xml:space="preserve"> -  </w:t>
            </w:r>
            <w:r w:rsidRPr="00640F57">
              <w:rPr>
                <w:rFonts w:ascii="Times New Roman" w:eastAsia="Times New Roman" w:hAnsi="Times New Roman" w:cs="Times New Roman"/>
              </w:rPr>
              <w:t>индивидуального подхода к несовершеннолетним и их законным представителям;</w:t>
            </w:r>
          </w:p>
          <w:p w:rsidR="0053222A" w:rsidRPr="00640F57" w:rsidRDefault="0053222A" w:rsidP="001A67BB">
            <w:pPr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 xml:space="preserve">- </w:t>
            </w:r>
            <w:r w:rsidR="001A67B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640F57">
              <w:rPr>
                <w:rFonts w:ascii="Times New Roman" w:eastAsia="Times New Roman" w:hAnsi="Times New Roman" w:cs="Times New Roman"/>
              </w:rPr>
              <w:t>соблюдения конфиденциальности полученной информации;</w:t>
            </w:r>
          </w:p>
          <w:p w:rsidR="0053222A" w:rsidRPr="00640F57" w:rsidRDefault="0053222A" w:rsidP="001A67BB">
            <w:pPr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</w:t>
            </w:r>
            <w:r w:rsidR="001A67B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640F57">
              <w:rPr>
                <w:rFonts w:ascii="Times New Roman" w:eastAsia="Times New Roman" w:hAnsi="Times New Roman" w:cs="Times New Roman"/>
              </w:rPr>
              <w:t>обеспечения ответственности должностных лиц и граждан за нарушение прав и законных интересов воспитанников;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разделения ответственности между семьей воспитанника и дошкольным учреждением.</w:t>
            </w:r>
          </w:p>
          <w:p w:rsidR="0053222A" w:rsidRPr="00640F57" w:rsidRDefault="0053222A" w:rsidP="001A67B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 xml:space="preserve">     2.2. Совет профилактики - это коллегиальный орган, целью которого является планирование, организация и осуществление </w:t>
            </w:r>
            <w:proofErr w:type="gramStart"/>
            <w:r w:rsidRPr="00640F57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640F57">
              <w:rPr>
                <w:rFonts w:ascii="Times New Roman" w:eastAsia="Times New Roman" w:hAnsi="Times New Roman" w:cs="Times New Roman"/>
              </w:rPr>
              <w:t xml:space="preserve"> проведением профилактики, коррекции и реабилитации социально опасного положения и социального сиротства. 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2.3. Основными задачами деятельности Совета профилактики являются:</w:t>
            </w:r>
          </w:p>
          <w:p w:rsidR="0053222A" w:rsidRPr="00640F57" w:rsidRDefault="0053222A" w:rsidP="001A67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выявление и устранение причин и условий, способствующих безнадзорности несовершеннолетних;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обеспечение защиты прав и законных интересов несовершеннолетних;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социально-педагогическая реабилитация несовершеннолетних, находящихся в группе «риска» и социально опасном положении;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обеспечение эффективного взаимодействия образовательного учреждения с органами и учреждениями системы профилактики безнадзорности и правонарушений несовершеннолетних.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</w:t>
            </w:r>
          </w:p>
          <w:p w:rsidR="0053222A" w:rsidRPr="00640F57" w:rsidRDefault="0053222A" w:rsidP="001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  <w:b/>
                <w:bCs/>
              </w:rPr>
              <w:t>3. Категории лиц, в отношении которых проводится индивидуальная профилактическая, коррекционная и реабилитационная работа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  3.1. Совет профилактики организует работу в отношении следующих категорий несовершеннолетних:</w:t>
            </w:r>
          </w:p>
          <w:p w:rsidR="0053222A" w:rsidRPr="00640F57" w:rsidRDefault="0053222A" w:rsidP="00B476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 3.1.1.несовершеннолетние, находящиеся в социально опасном положении, нуждающиеся в реабилитационной работе с ними;</w:t>
            </w:r>
          </w:p>
          <w:p w:rsidR="0053222A" w:rsidRPr="00640F57" w:rsidRDefault="0053222A" w:rsidP="00B476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 3.1.3. несовершеннолетние, не относящиеся к группе «риска» и не состоящие на учете, как находящиеся в социально опасном положении.</w:t>
            </w:r>
          </w:p>
          <w:p w:rsidR="0053222A" w:rsidRPr="00640F57" w:rsidRDefault="0053222A" w:rsidP="00B476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3.1.4. несовершеннолетние, имеющие статус «ребенок-инвалид».</w:t>
            </w:r>
          </w:p>
          <w:p w:rsidR="0053222A" w:rsidRPr="00640F57" w:rsidRDefault="0053222A" w:rsidP="00B476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3.2. Совет профилактики организует работу в отношении следующих категорий семей:</w:t>
            </w:r>
          </w:p>
          <w:p w:rsidR="0053222A" w:rsidRPr="00640F57" w:rsidRDefault="0053222A" w:rsidP="00B476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3.2.1. Семьи, не выполняющие, или ненадлежащим образом выполняющие свои родительские обязанности по воспитанию, обучению или содержанию своих детей.</w:t>
            </w:r>
          </w:p>
          <w:p w:rsidR="0053222A" w:rsidRPr="00640F57" w:rsidRDefault="0053222A" w:rsidP="00B476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3.2.2. Семьи, в которых один из родителей, или оба родителя злоупотребляют алкоголем, употребляют наркотические препараты.</w:t>
            </w:r>
          </w:p>
          <w:p w:rsidR="0053222A" w:rsidRPr="00640F57" w:rsidRDefault="0053222A" w:rsidP="00B476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3.2.3. Семьи, которые отрицательно влияют на поведение несов</w:t>
            </w:r>
            <w:r w:rsidR="001A67BB">
              <w:rPr>
                <w:rFonts w:ascii="Times New Roman" w:eastAsia="Times New Roman" w:hAnsi="Times New Roman" w:cs="Times New Roman"/>
              </w:rPr>
              <w:t>ер</w:t>
            </w:r>
            <w:r w:rsidRPr="00640F57">
              <w:rPr>
                <w:rFonts w:ascii="Times New Roman" w:eastAsia="Times New Roman" w:hAnsi="Times New Roman" w:cs="Times New Roman"/>
              </w:rPr>
              <w:t xml:space="preserve">шеннолетних,  вовлекают их в противоправные действия: бродяжничество, </w:t>
            </w:r>
            <w:proofErr w:type="spellStart"/>
            <w:r w:rsidRPr="00640F57">
              <w:rPr>
                <w:rFonts w:ascii="Times New Roman" w:eastAsia="Times New Roman" w:hAnsi="Times New Roman" w:cs="Times New Roman"/>
              </w:rPr>
              <w:t>попрощайничество</w:t>
            </w:r>
            <w:proofErr w:type="spellEnd"/>
            <w:r w:rsidRPr="00640F57">
              <w:rPr>
                <w:rFonts w:ascii="Times New Roman" w:eastAsia="Times New Roman" w:hAnsi="Times New Roman" w:cs="Times New Roman"/>
              </w:rPr>
              <w:t>, распространение наркотиков. Вовлекают детей в деятельность различных сект.</w:t>
            </w:r>
          </w:p>
          <w:p w:rsidR="0053222A" w:rsidRPr="00640F57" w:rsidRDefault="0053222A" w:rsidP="00B476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3.2.4.</w:t>
            </w:r>
            <w:r w:rsidR="001A67BB">
              <w:rPr>
                <w:rFonts w:ascii="Times New Roman" w:eastAsia="Times New Roman" w:hAnsi="Times New Roman" w:cs="Times New Roman"/>
              </w:rPr>
              <w:t xml:space="preserve"> </w:t>
            </w:r>
            <w:r w:rsidRPr="00640F57">
              <w:rPr>
                <w:rFonts w:ascii="Times New Roman" w:eastAsia="Times New Roman" w:hAnsi="Times New Roman" w:cs="Times New Roman"/>
              </w:rPr>
              <w:t>Семьи, допускающие в отношении своих детей жестокое обращение и насилие (психическое, сексуальное).</w:t>
            </w:r>
          </w:p>
          <w:p w:rsidR="0053222A" w:rsidRPr="00640F57" w:rsidRDefault="0053222A" w:rsidP="00B476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3.2.5. Семьи, находящиеся на профилактическом учете в КДН, органах внутренних дел, органах опеки и попечительства.</w:t>
            </w:r>
          </w:p>
          <w:p w:rsidR="0053222A" w:rsidRPr="00640F57" w:rsidRDefault="0053222A" w:rsidP="00B476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3.2. Совет профилактики организует и проводит профилактическую, коррекционную и реабилитационную работу в отношении родителей и лиц, их замещающих, если они не исполняют свои обязанности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и развитие несовершеннолетних и/или жестокого обращения с ними.</w:t>
            </w:r>
          </w:p>
          <w:p w:rsidR="0053222A" w:rsidRPr="00640F57" w:rsidRDefault="0053222A" w:rsidP="00B476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</w:t>
            </w:r>
          </w:p>
          <w:p w:rsidR="0053222A" w:rsidRPr="00640F57" w:rsidRDefault="0053222A" w:rsidP="001A6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  <w:b/>
                <w:bCs/>
              </w:rPr>
              <w:t>Порядок деятельности Совета профилактики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 xml:space="preserve">4.1.   Заседания Совета профилактики проводятся не реже одного раза в </w:t>
            </w:r>
            <w:r w:rsidR="00A26EDA">
              <w:rPr>
                <w:rFonts w:ascii="Times New Roman" w:eastAsia="Times New Roman" w:hAnsi="Times New Roman" w:cs="Times New Roman"/>
              </w:rPr>
              <w:t>полугодие</w:t>
            </w:r>
            <w:r w:rsidRPr="00640F57">
              <w:rPr>
                <w:rFonts w:ascii="Times New Roman" w:eastAsia="Times New Roman" w:hAnsi="Times New Roman" w:cs="Times New Roman"/>
              </w:rPr>
              <w:t xml:space="preserve"> и по мере необходимости.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4.2.  Заседания Совета профилактики оформляются в протоколе заседания, который подписывает председатель и секретарь.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4.3.  Члены Совета профилактики заранее извещаются о рассматриваемых вопросах на заседании с целью подготовки необходимого материала и информации.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4.4.  Решения Совета профилактики принимаются большинством голосов, в случае равного количества голосов, голос председательствующего является решающим.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4.5.  Решения Совета профилактики обязательны для исполнения.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4.6.  Члены Совета профилактики могут вносить свои предложения по изменению деятельности Совета профилактики и иным вопросам, связанным с целью и задачами Совета профилактики.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4.7.  Деятельность Совета профилактики планируется на учебный год. План работы обсуждается на заседании Совета профилактики и утверждается заведующим ДОУ. В течение учебного года в план могут вноситься коррективы.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4.8.  Совет профилактики подотчетен заведующему дошкольным образовательным учреждением. Итоги работы Совета профилактики заслушиваются ежегодно в конце учебного года на итоговом педагогическом Совете.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4.9. Деятельность Совета профилактики строится во взаимодействии с территориальной комиссией по делам несовершеннолетних и защите их прав, управлением образования, заинтересованными ведомствами, учреждениями, общественными организациями, проводимыми профилактическую, коррекционную и реабилитационную работу с детьми и семьями.</w:t>
            </w:r>
          </w:p>
          <w:p w:rsidR="00A26EDA" w:rsidRDefault="0053222A" w:rsidP="00A26EDA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4.10.  Деятельность Совета профилактики оформляется в следующих документах</w:t>
            </w:r>
            <w:r w:rsidR="00A26EDA">
              <w:rPr>
                <w:rFonts w:ascii="Times New Roman" w:eastAsia="Times New Roman" w:hAnsi="Times New Roman" w:cs="Times New Roman"/>
              </w:rPr>
              <w:t>:</w:t>
            </w:r>
          </w:p>
          <w:p w:rsidR="0053222A" w:rsidRPr="00640F57" w:rsidRDefault="0053222A" w:rsidP="00A26EDA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утвержденное Положение о Совете профилактике;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приказ о создании Совета профилактики и его составе;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годовой план работы Совета профилактики;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протоколы заседаний Совета профилактики;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списки детей группы «риска», семей группы «риска», социальный паспорт семей воспитанников;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индивидуальные планы сопровождения (работы) и дополнения к ним с детьми группы «риска»;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  планы работы с детьми – инвалидами;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журнал выявленных фактов жестокого обращения с детьми.</w:t>
            </w:r>
          </w:p>
          <w:p w:rsidR="0053222A" w:rsidRPr="00640F57" w:rsidRDefault="0053222A" w:rsidP="001A67B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</w:t>
            </w:r>
          </w:p>
          <w:p w:rsidR="0053222A" w:rsidRPr="00640F57" w:rsidRDefault="0053222A" w:rsidP="001A67B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  <w:b/>
                <w:bCs/>
              </w:rPr>
              <w:t>Содержание деятельности Совета профилактики</w:t>
            </w:r>
          </w:p>
          <w:p w:rsidR="0053222A" w:rsidRPr="00640F57" w:rsidRDefault="0053222A" w:rsidP="00A2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5.1. Совет профилактики осуществляет аналитическую деятельность: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изучает состояние профилактической деятельности образовательного учреждения, эффективность проводимых мероприятий;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выявляет детей, находящихся в социально опасном положении;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выявляет родителей, лиц их заменяющих, ненадлежащим образом исполняющих родительские обязанности по воспитанию, обучению и/или содержанию детей, жестоко обращающихся с ними.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5.2. Совет профилактики рассматривает следующие вопросы на заседаниях: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постановка и снятие с учета детей и семей  группы «риска»;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разработка индивидуальных планов сопровождения и их коррекция в отношении детей группы «риска»;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проведение реабилитационной работы с детьми и семьями, находящимися в социально опасном положении;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ходатайства в территориальную комиссию по делам несовершеннолетних и защите их прав  о снятии с учета несовершеннолетнего и семьи, как находящейся в социально опасном положении в связи с окончанием реабилитационной работы и достигнутыми положительными результатами с приложением характеристики на ребенка и информации о проделанной работе;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о направлении ходатайства в районную комиссию по делам несовершеннолетних и защите их прав  о присвоении ребенку и семьи статуса «семьи, как находящейся в социально опасном положении» с приложением информации о проделанной работе с семьей и ребенком, в случае, если состояли в группе «риска»;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о направлении информации в другое образовательное учреждение, в связи с выбытием из ДОУ ребенка группы «риска» с целью осуществления преемственности и продолжения работы с ребенком в ином учреждении (например, переход в первый класс);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организация работы по выявленному факту жестокого обращения с ребенком;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составление и корректировка годового плана работы Совета профилактики;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подведение итогов работы Совета профилактики;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0F57">
              <w:rPr>
                <w:rFonts w:ascii="Times New Roman" w:eastAsia="Times New Roman" w:hAnsi="Times New Roman" w:cs="Times New Roman"/>
              </w:rPr>
              <w:t>- рекомендует, в случае необходимости, родителям, лицам, их замещающим консультации узких специалистов (</w:t>
            </w:r>
            <w:r w:rsidR="00AA3F67">
              <w:rPr>
                <w:rFonts w:ascii="Times New Roman" w:eastAsia="Times New Roman" w:hAnsi="Times New Roman" w:cs="Times New Roman"/>
              </w:rPr>
              <w:t>педагог-</w:t>
            </w:r>
            <w:r w:rsidRPr="00640F57">
              <w:rPr>
                <w:rFonts w:ascii="Times New Roman" w:eastAsia="Times New Roman" w:hAnsi="Times New Roman" w:cs="Times New Roman"/>
              </w:rPr>
              <w:t xml:space="preserve">психолог, </w:t>
            </w:r>
            <w:r w:rsidR="00AA3F67">
              <w:rPr>
                <w:rFonts w:ascii="Times New Roman" w:eastAsia="Times New Roman" w:hAnsi="Times New Roman" w:cs="Times New Roman"/>
              </w:rPr>
              <w:t>учитель-</w:t>
            </w:r>
            <w:r w:rsidRPr="00640F57">
              <w:rPr>
                <w:rFonts w:ascii="Times New Roman" w:eastAsia="Times New Roman" w:hAnsi="Times New Roman" w:cs="Times New Roman"/>
              </w:rPr>
              <w:t>логопед, инспектор по делам несовершеннолетних, нарколог, психиатр и др.).</w:t>
            </w:r>
            <w:proofErr w:type="gramEnd"/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         5.3. Совет профилактики осуществляет организационную деятельность: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направляет в соответствующие организации информацию, ходатайство о ненадлежащем исполнении родительских обязанностей по воспитанию, обучению или содержанию детей, жестоко с ними обращающихся для проведения соответствующей работы и привлечения родителей к ответственности согласно законодательству;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оказывает психолого-педагогическую помощь родителям или лицам, их заменяющих;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организует обучение педагогического коллектива современным формам, методам, технологиям профилактической, коррекционной, реабилитационной деятельности;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доводит до сведения педагогического коллектива нормативные акты, изменения в нормативные акты в сфере детства всех уровней власти;</w:t>
            </w:r>
          </w:p>
          <w:p w:rsidR="0053222A" w:rsidRPr="00640F57" w:rsidRDefault="0053222A" w:rsidP="001A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0F57">
              <w:rPr>
                <w:rFonts w:ascii="Times New Roman" w:eastAsia="Times New Roman" w:hAnsi="Times New Roman" w:cs="Times New Roman"/>
              </w:rPr>
              <w:t>- просвещение и консультирование родителей.</w:t>
            </w:r>
          </w:p>
          <w:p w:rsidR="0053222A" w:rsidRPr="00157D57" w:rsidRDefault="0053222A" w:rsidP="001A67B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57D5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53222A" w:rsidRPr="00157D57" w:rsidRDefault="0053222A" w:rsidP="00B4761F">
            <w:pPr>
              <w:spacing w:before="30" w:after="3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57D5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53222A" w:rsidRPr="00842552" w:rsidRDefault="0053222A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  <w:color w:val="008080"/>
              </w:rPr>
              <w:t> </w:t>
            </w: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1A67BB" w:rsidRDefault="001A67BB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A26EDA" w:rsidRDefault="00A26EDA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A26EDA" w:rsidRDefault="00A26EDA" w:rsidP="00B4761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8080"/>
              </w:rPr>
            </w:pPr>
          </w:p>
          <w:p w:rsidR="0053222A" w:rsidRDefault="0053222A" w:rsidP="00B476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EDA">
              <w:rPr>
                <w:rFonts w:ascii="Times New Roman" w:eastAsia="Times New Roman" w:hAnsi="Times New Roman" w:cs="Times New Roman"/>
                <w:b/>
              </w:rPr>
              <w:t>Комплекс мероприятий</w:t>
            </w:r>
            <w:r w:rsidR="003650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65031" w:rsidRPr="00A26EDA" w:rsidRDefault="00365031" w:rsidP="00B476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МБДОУ «ЦРР – детский сад №6 «Кыталык»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амцы»</w:t>
            </w:r>
          </w:p>
          <w:p w:rsidR="0053222A" w:rsidRPr="00A26EDA" w:rsidRDefault="0053222A" w:rsidP="00B476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EDA">
              <w:rPr>
                <w:rFonts w:ascii="Times New Roman" w:eastAsia="Times New Roman" w:hAnsi="Times New Roman" w:cs="Times New Roman"/>
                <w:b/>
              </w:rPr>
              <w:t> по профилактике безнадзорности, правонарушений несовершеннолетних и профилактике семейного неблагополучия  на 201</w:t>
            </w:r>
            <w:r w:rsidR="00365031">
              <w:rPr>
                <w:rFonts w:ascii="Times New Roman" w:eastAsia="Times New Roman" w:hAnsi="Times New Roman" w:cs="Times New Roman"/>
                <w:b/>
              </w:rPr>
              <w:t>5</w:t>
            </w:r>
            <w:r w:rsidRPr="00A26EDA">
              <w:rPr>
                <w:rFonts w:ascii="Times New Roman" w:eastAsia="Times New Roman" w:hAnsi="Times New Roman" w:cs="Times New Roman"/>
                <w:b/>
              </w:rPr>
              <w:t>-201</w:t>
            </w:r>
            <w:r w:rsidR="00365031">
              <w:rPr>
                <w:rFonts w:ascii="Times New Roman" w:eastAsia="Times New Roman" w:hAnsi="Times New Roman" w:cs="Times New Roman"/>
                <w:b/>
              </w:rPr>
              <w:t>6</w:t>
            </w:r>
            <w:r w:rsidRPr="00A26EDA">
              <w:rPr>
                <w:rFonts w:ascii="Times New Roman" w:eastAsia="Times New Roman" w:hAnsi="Times New Roman" w:cs="Times New Roman"/>
                <w:b/>
              </w:rPr>
              <w:t>учебный год</w:t>
            </w:r>
          </w:p>
          <w:p w:rsidR="0053222A" w:rsidRPr="00A26EDA" w:rsidRDefault="0053222A" w:rsidP="00B476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6EDA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53222A" w:rsidRPr="00842552" w:rsidRDefault="0053222A" w:rsidP="00A26EDA">
            <w:pPr>
              <w:spacing w:before="30" w:after="30" w:line="240" w:lineRule="auto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 </w:t>
            </w:r>
            <w:r w:rsidRPr="00842552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</w:p>
          <w:p w:rsidR="0053222A" w:rsidRPr="00842552" w:rsidRDefault="0053222A" w:rsidP="00B4761F">
            <w:pPr>
              <w:spacing w:before="30" w:after="30" w:line="300" w:lineRule="atLeast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- Формирование комфортной социальной среды для дошкольников в условиях ДОУ и семьи;</w:t>
            </w:r>
          </w:p>
          <w:p w:rsidR="0053222A" w:rsidRPr="00842552" w:rsidRDefault="0053222A" w:rsidP="00B4761F">
            <w:pPr>
              <w:spacing w:before="30" w:after="30" w:line="300" w:lineRule="atLeast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- профилактика безнадзорности, правонарушений несовершеннолетних и профилактика семейного неблагополучия.</w:t>
            </w:r>
          </w:p>
          <w:p w:rsidR="0053222A" w:rsidRPr="00842552" w:rsidRDefault="0053222A" w:rsidP="00B4761F">
            <w:pPr>
              <w:spacing w:before="30" w:after="30" w:line="300" w:lineRule="atLeast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  <w:b/>
                <w:bCs/>
              </w:rPr>
              <w:t>Основания:</w:t>
            </w:r>
          </w:p>
          <w:p w:rsidR="0053222A" w:rsidRPr="00842552" w:rsidRDefault="0053222A" w:rsidP="00AA3F67">
            <w:pPr>
              <w:spacing w:after="0" w:line="240" w:lineRule="auto"/>
              <w:ind w:left="426" w:right="-5"/>
              <w:jc w:val="both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1.    Конвенция о правах ребёнка.</w:t>
            </w:r>
          </w:p>
          <w:p w:rsidR="0053222A" w:rsidRPr="00842552" w:rsidRDefault="0053222A" w:rsidP="00AA3F67">
            <w:pPr>
              <w:spacing w:after="0" w:line="240" w:lineRule="auto"/>
              <w:ind w:left="426" w:right="-5"/>
              <w:jc w:val="both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2.    Закон  № 273-ФЗ «Об образовании в Российской Федерации»</w:t>
            </w:r>
          </w:p>
          <w:p w:rsidR="0053222A" w:rsidRPr="00842552" w:rsidRDefault="0053222A" w:rsidP="00AA3F67">
            <w:pPr>
              <w:spacing w:after="0" w:line="240" w:lineRule="auto"/>
              <w:ind w:left="426" w:right="-5"/>
              <w:jc w:val="both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3.    Федеральный закон №-120 «Об основах системы профилактики безнадзорности и правонарушений несовершеннолетних».</w:t>
            </w:r>
          </w:p>
          <w:p w:rsidR="0053222A" w:rsidRPr="00842552" w:rsidRDefault="0053222A" w:rsidP="00AA3F67">
            <w:pPr>
              <w:spacing w:after="0" w:line="240" w:lineRule="auto"/>
              <w:ind w:left="426" w:right="-5"/>
              <w:jc w:val="both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 xml:space="preserve">4.    Федеральный закон от 24 июля 1998 г. № 124-ФЗ «Об основных гарантиях прав ребёнка в </w:t>
            </w:r>
            <w:r w:rsidR="00AA3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552">
              <w:rPr>
                <w:rFonts w:ascii="Times New Roman" w:eastAsia="Times New Roman" w:hAnsi="Times New Roman" w:cs="Times New Roman"/>
              </w:rPr>
              <w:t>Российской Федерации»</w:t>
            </w:r>
          </w:p>
          <w:p w:rsidR="0053222A" w:rsidRPr="00842552" w:rsidRDefault="0053222A" w:rsidP="00AA3F67">
            <w:pPr>
              <w:spacing w:after="0" w:line="240" w:lineRule="auto"/>
              <w:ind w:left="426" w:right="-5"/>
              <w:jc w:val="both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5.    Всеобщая декларация прав человека</w:t>
            </w:r>
          </w:p>
          <w:p w:rsidR="0053222A" w:rsidRPr="00842552" w:rsidRDefault="0053222A" w:rsidP="00AA3F67">
            <w:pPr>
              <w:spacing w:after="0" w:line="240" w:lineRule="auto"/>
              <w:ind w:left="426" w:right="-5"/>
              <w:jc w:val="both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7.  </w:t>
            </w:r>
            <w:r w:rsidR="00AA3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552">
              <w:rPr>
                <w:rFonts w:ascii="Times New Roman" w:eastAsia="Times New Roman" w:hAnsi="Times New Roman" w:cs="Times New Roman"/>
              </w:rPr>
              <w:t> Всемирная декларация об обеспечении выживания, защиты и развития детей.</w:t>
            </w:r>
          </w:p>
          <w:p w:rsidR="0053222A" w:rsidRPr="00842552" w:rsidRDefault="0053222A" w:rsidP="00AA3F67">
            <w:pPr>
              <w:spacing w:after="0" w:line="240" w:lineRule="auto"/>
              <w:ind w:left="426" w:right="-5"/>
              <w:jc w:val="both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8     Декларация прав ребёнка</w:t>
            </w:r>
          </w:p>
          <w:p w:rsidR="0053222A" w:rsidRPr="00842552" w:rsidRDefault="0053222A" w:rsidP="00AA3F67">
            <w:pPr>
              <w:spacing w:after="0" w:line="240" w:lineRule="auto"/>
              <w:ind w:left="426" w:right="-5"/>
              <w:jc w:val="both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9</w:t>
            </w:r>
            <w:r w:rsidR="00AA3F67">
              <w:rPr>
                <w:rFonts w:ascii="Times New Roman" w:eastAsia="Times New Roman" w:hAnsi="Times New Roman" w:cs="Times New Roman"/>
              </w:rPr>
              <w:t>.</w:t>
            </w:r>
            <w:r w:rsidRPr="00842552">
              <w:rPr>
                <w:rFonts w:ascii="Times New Roman" w:eastAsia="Times New Roman" w:hAnsi="Times New Roman" w:cs="Times New Roman"/>
              </w:rPr>
              <w:t>    Декларация о правах инвалидов.</w:t>
            </w:r>
          </w:p>
          <w:p w:rsidR="0053222A" w:rsidRPr="00842552" w:rsidRDefault="0053222A" w:rsidP="00AA3F67">
            <w:pPr>
              <w:spacing w:after="0" w:line="240" w:lineRule="auto"/>
              <w:ind w:left="426" w:right="-5"/>
              <w:jc w:val="both"/>
              <w:rPr>
                <w:rFonts w:ascii="Times New Roman" w:eastAsia="Times New Roman" w:hAnsi="Times New Roman" w:cs="Times New Roman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11</w:t>
            </w:r>
            <w:r w:rsidR="00AA3F67">
              <w:rPr>
                <w:rFonts w:ascii="Times New Roman" w:eastAsia="Times New Roman" w:hAnsi="Times New Roman" w:cs="Times New Roman"/>
              </w:rPr>
              <w:t>.</w:t>
            </w:r>
            <w:r w:rsidRPr="00842552">
              <w:rPr>
                <w:rFonts w:ascii="Times New Roman" w:eastAsia="Times New Roman" w:hAnsi="Times New Roman" w:cs="Times New Roman"/>
              </w:rPr>
              <w:t>  Права и обязанности участников образовательного процесса.</w:t>
            </w:r>
          </w:p>
          <w:p w:rsidR="0053222A" w:rsidRPr="00157D57" w:rsidRDefault="0053222A" w:rsidP="00B4761F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42552">
              <w:rPr>
                <w:rFonts w:ascii="Times New Roman" w:eastAsia="Times New Roman" w:hAnsi="Times New Roman" w:cs="Times New Roman"/>
              </w:rPr>
              <w:t> </w:t>
            </w:r>
            <w:r w:rsidRPr="00157D5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tbl>
            <w:tblPr>
              <w:tblW w:w="926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65"/>
              <w:gridCol w:w="499"/>
              <w:gridCol w:w="1081"/>
              <w:gridCol w:w="281"/>
              <w:gridCol w:w="249"/>
              <w:gridCol w:w="215"/>
              <w:gridCol w:w="1096"/>
              <w:gridCol w:w="960"/>
              <w:gridCol w:w="215"/>
              <w:gridCol w:w="842"/>
              <w:gridCol w:w="387"/>
              <w:gridCol w:w="20"/>
              <w:gridCol w:w="752"/>
              <w:gridCol w:w="88"/>
              <w:gridCol w:w="348"/>
              <w:gridCol w:w="93"/>
              <w:gridCol w:w="35"/>
              <w:gridCol w:w="20"/>
              <w:gridCol w:w="20"/>
            </w:tblGrid>
            <w:tr w:rsidR="00A26EDA" w:rsidRPr="00157D57" w:rsidTr="00E57F61">
              <w:trPr>
                <w:gridAfter w:val="3"/>
                <w:wAfter w:w="75" w:type="dxa"/>
              </w:trPr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Содержание работы</w:t>
                  </w:r>
                </w:p>
              </w:tc>
              <w:tc>
                <w:tcPr>
                  <w:tcW w:w="211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Формы работы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168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Ответственный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Участники</w:t>
                  </w:r>
                </w:p>
              </w:tc>
            </w:tr>
            <w:tr w:rsidR="0053222A" w:rsidRPr="00157D57" w:rsidTr="00E57F61">
              <w:trPr>
                <w:gridAfter w:val="3"/>
                <w:wAfter w:w="75" w:type="dxa"/>
              </w:trPr>
              <w:tc>
                <w:tcPr>
                  <w:tcW w:w="9191" w:type="dxa"/>
                  <w:gridSpan w:val="1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A26EDA" w:rsidRDefault="0053222A" w:rsidP="00A26ED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6ED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1.Организационная работа:</w:t>
                  </w:r>
                  <w:r w:rsidRPr="00A26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26EDA" w:rsidRPr="00157D57" w:rsidTr="00E57F61">
              <w:trPr>
                <w:gridAfter w:val="2"/>
                <w:wAfter w:w="40" w:type="dxa"/>
                <w:trHeight w:val="760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1.Изда</w:t>
                  </w:r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ние нормативных документов по МБДОУ </w:t>
                  </w:r>
                  <w:proofErr w:type="spellStart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 «</w:t>
                  </w:r>
                  <w:proofErr w:type="spellStart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Кыталык</w:t>
                  </w:r>
                  <w:proofErr w:type="spellEnd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»: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разработка и утверждение новой редакции положения «О Совете профилактики» с приложением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состав Совета профилактики;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издание приказа «Об организации профилактики безнадзорности, правон</w:t>
                  </w:r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арушений несовершеннолетних в МБДОУ </w:t>
                  </w:r>
                  <w:proofErr w:type="spellStart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 «</w:t>
                  </w:r>
                  <w:proofErr w:type="spellStart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Кыталык</w:t>
                  </w:r>
                  <w:proofErr w:type="spellEnd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»;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оформление актов обследования жилищно-бытовых условий, актов посещения вновь прибывших детей;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ведение карт индивидуального профилактического сопровождения семей, поставленных на профилактический учет.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1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Нормативно-правовое обеспечение деятельности по организации профилактики безнадзорности, правонарушений несовершеннолетних; профилактики семейного неблагополучия.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Положение,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приказы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01.09. по 09.09.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Ядрихинская</w:t>
                  </w:r>
                  <w:proofErr w:type="spellEnd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Т.Н.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B4761F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Воспитатели  групп</w:t>
                  </w:r>
                  <w:r w:rsidR="0053222A"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53222A"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едорова Е.В., Никонова М.С.</w:t>
                  </w:r>
                </w:p>
              </w:tc>
            </w:tr>
            <w:tr w:rsidR="00A26EDA" w:rsidRPr="00157D57" w:rsidTr="00E57F61">
              <w:trPr>
                <w:gridAfter w:val="2"/>
                <w:wAfter w:w="40" w:type="dxa"/>
                <w:trHeight w:val="1180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Организация деятельности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proofErr w:type="spellStart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ПМПк</w:t>
                  </w:r>
                  <w:proofErr w:type="spellEnd"/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E57F6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211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E57F6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Работа с детьми, нуждающимися в </w:t>
                  </w:r>
                  <w:proofErr w:type="spellStart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психолого-медико-педагогическом</w:t>
                  </w:r>
                  <w:proofErr w:type="spellEnd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сопровождении 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Приказ «об ор</w:t>
                  </w:r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ганизации деятельности </w:t>
                  </w:r>
                  <w:proofErr w:type="spellStart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ПМПк</w:t>
                  </w:r>
                  <w:proofErr w:type="spellEnd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МБДОУ </w:t>
                  </w:r>
                  <w:proofErr w:type="spellStart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 «</w:t>
                  </w:r>
                  <w:proofErr w:type="spellStart"/>
                  <w:r w:rsidR="00B476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Кыталык</w:t>
                  </w:r>
                  <w:proofErr w:type="spellEnd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»; план работы </w:t>
                  </w:r>
                  <w:proofErr w:type="spellStart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ПМПк</w:t>
                  </w:r>
                  <w:proofErr w:type="spellEnd"/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B4761F" w:rsidP="00E57F6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оспитатель Мальцева Т.И.</w:t>
                  </w:r>
                  <w:r w:rsidR="0053222A"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</w:tr>
            <w:tr w:rsidR="00A26EDA" w:rsidRPr="00157D57" w:rsidTr="00E57F61">
              <w:trPr>
                <w:gridAfter w:val="2"/>
                <w:wAfter w:w="40" w:type="dxa"/>
                <w:trHeight w:val="1940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Корректировка банка данных о социальном статусе семей воспитанников;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Разработка индивидуальных карт профилактического сопровождения детей и семей.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Составление социального паспорта семей</w:t>
                  </w:r>
                </w:p>
              </w:tc>
              <w:tc>
                <w:tcPr>
                  <w:tcW w:w="211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Выявление семей с социальными проблемами.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Опрос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72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Воспитатели всех возрастных групп</w:t>
                  </w:r>
                </w:p>
              </w:tc>
            </w:tr>
            <w:tr w:rsidR="00A26EDA" w:rsidRPr="00157D57" w:rsidTr="00E57F61">
              <w:trPr>
                <w:gridAfter w:val="2"/>
                <w:wAfter w:w="40" w:type="dxa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Корректировка и оформление информационных папок в группах для родителей (законных представителей), размещение информации на официальном сайте ДОУ.</w:t>
                  </w:r>
                </w:p>
              </w:tc>
              <w:tc>
                <w:tcPr>
                  <w:tcW w:w="211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Доступное ознакомление родителей (законных представителей) с необходимой информацией по профилактике безнадзорности.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Корректировка и оформление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72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Воспитатели всех возрастных групп</w:t>
                  </w:r>
                </w:p>
              </w:tc>
            </w:tr>
            <w:tr w:rsidR="00A26EDA" w:rsidRPr="00157D57" w:rsidTr="00E57F61">
              <w:trPr>
                <w:gridAfter w:val="2"/>
                <w:wAfter w:w="40" w:type="dxa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5.Контроль: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контроль за</w:t>
                  </w:r>
                  <w:proofErr w:type="gramEnd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посещаемостью детей;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- </w:t>
                  </w:r>
                  <w:proofErr w:type="gramStart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контроль за</w:t>
                  </w:r>
                  <w:proofErr w:type="gramEnd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выполнением ФЗ №120 «Об основах системы профилактики безнадзорности и пра</w:t>
                  </w:r>
                  <w:r w:rsidR="001C1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вонарушений несовершеннолетних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1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Выявление нарушений прав и интересов детей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Выявление семей с социальными проблемами.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Проверка (1 раз в неделю) табелей посещаемости воспитанниками ДОУ</w:t>
                  </w:r>
                </w:p>
              </w:tc>
              <w:tc>
                <w:tcPr>
                  <w:tcW w:w="10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72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Default="001C19A7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Заведующая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Ядрихинская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Т.Н.</w:t>
                  </w:r>
                </w:p>
                <w:p w:rsidR="0089070A" w:rsidRPr="00157D57" w:rsidRDefault="0089070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Кутукова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О.Ю.-медсестра</w:t>
                  </w:r>
                  <w:proofErr w:type="spellEnd"/>
                </w:p>
              </w:tc>
            </w:tr>
            <w:tr w:rsidR="0053222A" w:rsidRPr="00157D57" w:rsidTr="00E57F61">
              <w:trPr>
                <w:gridAfter w:val="3"/>
                <w:wAfter w:w="75" w:type="dxa"/>
              </w:trPr>
              <w:tc>
                <w:tcPr>
                  <w:tcW w:w="9191" w:type="dxa"/>
                  <w:gridSpan w:val="1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2.Работа с родителями: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A26EDA" w:rsidRPr="00157D57" w:rsidTr="00E57F61">
              <w:trPr>
                <w:gridAfter w:val="3"/>
                <w:wAfter w:w="75" w:type="dxa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Памятка для родителей «Защита прав ребёнка в детском саду»</w:t>
                  </w:r>
                </w:p>
              </w:tc>
              <w:tc>
                <w:tcPr>
                  <w:tcW w:w="211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уровня знаний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родителей (законных представителей) о правах ребёнка в ДОУ и семье.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Размещение памяток в приемных – папка «Профилактика безнадзорности»</w:t>
                  </w:r>
                </w:p>
              </w:tc>
              <w:tc>
                <w:tcPr>
                  <w:tcW w:w="20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6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89070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Мальцева Т.И. 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оспитатель</w:t>
                  </w:r>
                </w:p>
              </w:tc>
            </w:tr>
            <w:tr w:rsidR="00A26EDA" w:rsidRPr="00157D57" w:rsidTr="00E57F61">
              <w:trPr>
                <w:gridAfter w:val="3"/>
                <w:wAfter w:w="75" w:type="dxa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2.Сообщение на родительском собрании на тему: «Предупреждение проявлений сексуального насилия в отношении детей»</w:t>
                  </w:r>
                </w:p>
              </w:tc>
              <w:tc>
                <w:tcPr>
                  <w:tcW w:w="211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Предупреждение чрезвычайных происшествий с несовершеннолетними. Предупреждение совершения противоправных действий в отношении несовершеннолетних.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Сообщение</w:t>
                  </w:r>
                </w:p>
              </w:tc>
              <w:tc>
                <w:tcPr>
                  <w:tcW w:w="20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6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8907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Мальцева Т.И. ст</w:t>
                  </w:r>
                  <w:proofErr w:type="gramStart"/>
                  <w:r w:rsidR="008907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.в</w:t>
                  </w:r>
                  <w:proofErr w:type="gramEnd"/>
                  <w:r w:rsidR="008907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оспитатель</w:t>
                  </w:r>
                </w:p>
              </w:tc>
            </w:tr>
            <w:tr w:rsidR="00A26EDA" w:rsidRPr="00157D57" w:rsidTr="00E57F61">
              <w:trPr>
                <w:gridAfter w:val="3"/>
                <w:wAfter w:w="75" w:type="dxa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3.Рейды по неблагополучным семьям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 течение года, по мере необходимости)</w:t>
                  </w:r>
                </w:p>
              </w:tc>
              <w:tc>
                <w:tcPr>
                  <w:tcW w:w="211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внутрисемейных отношений.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0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6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Воспитатели</w:t>
                  </w:r>
                </w:p>
              </w:tc>
            </w:tr>
            <w:tr w:rsidR="00A26EDA" w:rsidRPr="00157D57" w:rsidTr="00E57F61">
              <w:trPr>
                <w:gridAfter w:val="3"/>
                <w:wAfter w:w="75" w:type="dxa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89070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53222A"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.Проведение акции «Я тоже хочу быть счастливым!».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1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Помощь детям и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малоимущих семей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Сбор материальной помощи</w:t>
                  </w:r>
                  <w:proofErr w:type="gramStart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End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еобходимых для детей – одежда, игрушки, канцелярия</w:t>
                  </w:r>
                </w:p>
              </w:tc>
              <w:tc>
                <w:tcPr>
                  <w:tcW w:w="20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6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Воспитатели всех возрастных групп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Родительский комитет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26EDA" w:rsidRPr="00157D57" w:rsidTr="00E57F61">
              <w:trPr>
                <w:gridAfter w:val="3"/>
                <w:wAfter w:w="75" w:type="dxa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6.Консультации для родителей: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«Жестокое обращение с детьми: что это такое?»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«</w:t>
                  </w:r>
                </w:p>
              </w:tc>
              <w:tc>
                <w:tcPr>
                  <w:tcW w:w="211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Профилактика безнадзорности, Повышение уровня знаний о правах ребёнка. 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Памятка – размещение информации в приемных.</w:t>
                  </w:r>
                </w:p>
              </w:tc>
              <w:tc>
                <w:tcPr>
                  <w:tcW w:w="20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6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070A" w:rsidRPr="00157D57" w:rsidRDefault="0053222A" w:rsidP="0089070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Педагог-психолог </w:t>
                  </w:r>
                  <w:r w:rsidR="008907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Мальцева Т.И.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222A" w:rsidRPr="00157D57" w:rsidTr="00E57F61">
              <w:trPr>
                <w:gridAfter w:val="3"/>
                <w:wAfter w:w="75" w:type="dxa"/>
                <w:trHeight w:val="680"/>
              </w:trPr>
              <w:tc>
                <w:tcPr>
                  <w:tcW w:w="9191" w:type="dxa"/>
                  <w:gridSpan w:val="1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A26ED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3.Работа с педагогическим коллективом:</w:t>
                  </w:r>
                  <w:r w:rsidRPr="00157D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A26EDA" w:rsidRPr="00157D57" w:rsidTr="00E57F61">
              <w:trPr>
                <w:gridAfter w:val="3"/>
                <w:wAfter w:w="75" w:type="dxa"/>
                <w:trHeight w:val="1612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1.Рекомендации для педагогов: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профилактика сексуального насилия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детская жестокость, </w:t>
                  </w:r>
                  <w:proofErr w:type="gramStart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куда она?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безусловное принятие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Консультативная помощь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proofErr w:type="gramStart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выявлению и учёту семей, находящихся в социально опасном положении, трудной жизненной ситуации;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выявлению фактов жестокого обращения с детьми; несовершеннолетних;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Устные консультации;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Памятки в папки воспитателей.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E302FC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Мальцева Т.И. 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оспитатель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222A" w:rsidRPr="00157D57" w:rsidTr="00E57F61">
              <w:trPr>
                <w:gridAfter w:val="3"/>
                <w:wAfter w:w="75" w:type="dxa"/>
              </w:trPr>
              <w:tc>
                <w:tcPr>
                  <w:tcW w:w="9191" w:type="dxa"/>
                  <w:gridSpan w:val="1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6EDA" w:rsidRPr="00157D57" w:rsidTr="00E57F61">
              <w:trPr>
                <w:gridAfter w:val="2"/>
                <w:wAfter w:w="40" w:type="dxa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222A" w:rsidRPr="00157D57" w:rsidTr="00E57F61">
              <w:trPr>
                <w:gridAfter w:val="3"/>
                <w:wAfter w:w="75" w:type="dxa"/>
              </w:trPr>
              <w:tc>
                <w:tcPr>
                  <w:tcW w:w="9191" w:type="dxa"/>
                  <w:gridSpan w:val="1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9A5405" w:rsidP="009A540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                                                 4.</w:t>
                  </w:r>
                  <w:r w:rsidR="0053222A" w:rsidRPr="00157D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Работа с детьми</w:t>
                  </w:r>
                </w:p>
              </w:tc>
            </w:tr>
            <w:tr w:rsidR="00A26EDA" w:rsidRPr="00157D57" w:rsidTr="00E302FC">
              <w:trPr>
                <w:gridAfter w:val="2"/>
                <w:wAfter w:w="40" w:type="dxa"/>
                <w:trHeight w:val="5495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1.Выставка детского творчества на тему: «Права ребёнка»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E302FC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53222A"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Индивидуальные занятия с детьми </w:t>
                  </w:r>
                  <w:r w:rsidR="0053222A" w:rsidRPr="00157D57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="0053222A"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«группы риска»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E302FC" w:rsidP="00E302F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53222A"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Информация для детей о работе Телефона доверия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представлений о своих правах.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Оказание психолого-педагогической помощи детям,</w:t>
                  </w:r>
                  <w:proofErr w:type="gramStart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находящихся в опасно-социальном положении и трудной жизненной ситуации дополнительным образованием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Выставка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E302FC" w:rsidRDefault="00E302FC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Отчеты, </w:t>
                  </w:r>
                  <w:proofErr w:type="spellStart"/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фотоотчеты</w:t>
                  </w:r>
                  <w:proofErr w:type="spellEnd"/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Запись в журнале индивидуальных занятий с детьми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Беседа с детьми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старших возрастных групп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Декабрь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раз в квартал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E302FC" w:rsidRDefault="00E302FC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302FC" w:rsidRDefault="00E302FC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302FC" w:rsidRDefault="00E302FC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302FC" w:rsidRDefault="00E302FC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Воспитатели всех возрастных групп, специалисты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E302F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Педагог-психолог – </w:t>
                  </w:r>
                  <w:r w:rsidR="00E302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Мальцева Т.И.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Воспитатели всех возрастных групп</w:t>
                  </w:r>
                </w:p>
              </w:tc>
            </w:tr>
            <w:tr w:rsidR="00A26EDA" w:rsidRPr="00157D57" w:rsidTr="00E57F61">
              <w:trPr>
                <w:gridAfter w:val="2"/>
                <w:wAfter w:w="40" w:type="dxa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9A5405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53222A"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.Проведение с воспитанниками занятий на тему «Что я знаю о своих правах»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у дошкольников представлений о своих правах</w:t>
                  </w:r>
                </w:p>
              </w:tc>
              <w:tc>
                <w:tcPr>
                  <w:tcW w:w="301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НОД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E302FC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Ноябрь 2016</w:t>
                  </w:r>
                  <w:r w:rsidR="0053222A"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1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222A" w:rsidRPr="00157D57" w:rsidRDefault="0053222A" w:rsidP="00B4761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D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Воспитатели всех возрастных групп</w:t>
                  </w:r>
                </w:p>
              </w:tc>
            </w:tr>
            <w:tr w:rsidR="00A26EDA" w:rsidRPr="00157D57" w:rsidTr="00E57F61"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222A" w:rsidRPr="00157D57" w:rsidRDefault="0053222A" w:rsidP="00B47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3222A" w:rsidRDefault="0053222A" w:rsidP="00B476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22A" w:rsidRDefault="0053222A" w:rsidP="00B476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22A" w:rsidRPr="00157D57" w:rsidRDefault="00E302FC" w:rsidP="00B476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портрет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="0053222A" w:rsidRPr="00157D57">
              <w:rPr>
                <w:rFonts w:ascii="Times New Roman" w:eastAsia="Times New Roman" w:hAnsi="Times New Roman" w:cs="Times New Roman"/>
                <w:sz w:val="24"/>
                <w:szCs w:val="24"/>
              </w:rPr>
              <w:t>":</w:t>
            </w:r>
          </w:p>
          <w:p w:rsidR="0053222A" w:rsidRPr="00157D57" w:rsidRDefault="0053222A" w:rsidP="00B4761F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57D5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53222A" w:rsidRPr="00157D57" w:rsidRDefault="0053222A" w:rsidP="00B4761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7D57">
              <w:rPr>
                <w:rFonts w:ascii="Times New Roman" w:eastAsia="Times New Roman" w:hAnsi="Times New Roman" w:cs="Times New Roman"/>
              </w:rPr>
              <w:t>Количественный состав</w:t>
            </w:r>
            <w:r w:rsidRPr="00161B99">
              <w:rPr>
                <w:rFonts w:ascii="Times New Roman" w:eastAsia="Times New Roman" w:hAnsi="Times New Roman" w:cs="Times New Roman"/>
              </w:rPr>
              <w:t> </w:t>
            </w:r>
            <w:r w:rsidR="009A5405">
              <w:rPr>
                <w:rFonts w:ascii="Times New Roman" w:eastAsia="Times New Roman" w:hAnsi="Times New Roman" w:cs="Times New Roman"/>
              </w:rPr>
              <w:t> - 55</w:t>
            </w:r>
          </w:p>
          <w:p w:rsidR="0053222A" w:rsidRPr="00157D57" w:rsidRDefault="0053222A" w:rsidP="00B4761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7D57">
              <w:rPr>
                <w:rFonts w:ascii="Times New Roman" w:eastAsia="Times New Roman" w:hAnsi="Times New Roman" w:cs="Times New Roman"/>
              </w:rPr>
              <w:t>Полных семей</w:t>
            </w:r>
            <w:r w:rsidRPr="00161B99">
              <w:rPr>
                <w:rFonts w:ascii="Times New Roman" w:eastAsia="Times New Roman" w:hAnsi="Times New Roman" w:cs="Times New Roman"/>
              </w:rPr>
              <w:t> </w:t>
            </w:r>
            <w:r w:rsidR="009A5405">
              <w:rPr>
                <w:rFonts w:ascii="Times New Roman" w:eastAsia="Times New Roman" w:hAnsi="Times New Roman" w:cs="Times New Roman"/>
              </w:rPr>
              <w:t> – 48</w:t>
            </w:r>
          </w:p>
          <w:p w:rsidR="0053222A" w:rsidRPr="00157D57" w:rsidRDefault="0053222A" w:rsidP="00B4761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7D57">
              <w:rPr>
                <w:rFonts w:ascii="Times New Roman" w:eastAsia="Times New Roman" w:hAnsi="Times New Roman" w:cs="Times New Roman"/>
              </w:rPr>
              <w:t>Неполных семей  </w:t>
            </w:r>
            <w:r w:rsidRPr="00161B99">
              <w:rPr>
                <w:rFonts w:ascii="Times New Roman" w:eastAsia="Times New Roman" w:hAnsi="Times New Roman" w:cs="Times New Roman"/>
              </w:rPr>
              <w:t> </w:t>
            </w:r>
            <w:r w:rsidR="009A5405">
              <w:rPr>
                <w:rFonts w:ascii="Times New Roman" w:eastAsia="Times New Roman" w:hAnsi="Times New Roman" w:cs="Times New Roman"/>
              </w:rPr>
              <w:t>– 7</w:t>
            </w:r>
          </w:p>
          <w:p w:rsidR="0053222A" w:rsidRPr="00157D57" w:rsidRDefault="0053222A" w:rsidP="00B4761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7D57">
              <w:rPr>
                <w:rFonts w:ascii="Times New Roman" w:eastAsia="Times New Roman" w:hAnsi="Times New Roman" w:cs="Times New Roman"/>
              </w:rPr>
              <w:t>Малообеспеченных</w:t>
            </w:r>
            <w:r w:rsidRPr="00161B99">
              <w:rPr>
                <w:rFonts w:ascii="Times New Roman" w:eastAsia="Times New Roman" w:hAnsi="Times New Roman" w:cs="Times New Roman"/>
              </w:rPr>
              <w:t> </w:t>
            </w:r>
            <w:r w:rsidRPr="00157D57">
              <w:rPr>
                <w:rFonts w:ascii="Times New Roman" w:eastAsia="Times New Roman" w:hAnsi="Times New Roman" w:cs="Times New Roman"/>
              </w:rPr>
              <w:t> - 13</w:t>
            </w:r>
          </w:p>
          <w:p w:rsidR="0053222A" w:rsidRPr="00157D57" w:rsidRDefault="0053222A" w:rsidP="00B4761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7D57">
              <w:rPr>
                <w:rFonts w:ascii="Times New Roman" w:eastAsia="Times New Roman" w:hAnsi="Times New Roman" w:cs="Times New Roman"/>
              </w:rPr>
              <w:t>Многодетных –</w:t>
            </w:r>
            <w:r w:rsidRPr="00161B99">
              <w:rPr>
                <w:rFonts w:ascii="Times New Roman" w:eastAsia="Times New Roman" w:hAnsi="Times New Roman" w:cs="Times New Roman"/>
              </w:rPr>
              <w:t> </w:t>
            </w:r>
            <w:r w:rsidR="009A5405">
              <w:rPr>
                <w:rFonts w:ascii="Times New Roman" w:eastAsia="Times New Roman" w:hAnsi="Times New Roman" w:cs="Times New Roman"/>
              </w:rPr>
              <w:t> 22</w:t>
            </w:r>
          </w:p>
          <w:p w:rsidR="0053222A" w:rsidRPr="00157D57" w:rsidRDefault="0053222A" w:rsidP="00B4761F">
            <w:pPr>
              <w:spacing w:before="30" w:after="30" w:line="240" w:lineRule="auto"/>
              <w:rPr>
                <w:rFonts w:ascii="Times New Roman" w:eastAsia="Times New Roman" w:hAnsi="Times New Roman" w:cs="Times New Roman"/>
              </w:rPr>
            </w:pPr>
            <w:r w:rsidRPr="00157D57">
              <w:rPr>
                <w:rFonts w:ascii="Times New Roman" w:eastAsia="Times New Roman" w:hAnsi="Times New Roman" w:cs="Times New Roman"/>
              </w:rPr>
              <w:t> </w:t>
            </w:r>
          </w:p>
          <w:p w:rsidR="0053222A" w:rsidRPr="00157D57" w:rsidRDefault="0053222A" w:rsidP="00B4761F">
            <w:pPr>
              <w:spacing w:before="30" w:after="30" w:line="240" w:lineRule="auto"/>
              <w:rPr>
                <w:rFonts w:ascii="Times New Roman" w:eastAsia="Times New Roman" w:hAnsi="Times New Roman" w:cs="Times New Roman"/>
              </w:rPr>
            </w:pPr>
            <w:r w:rsidRPr="00157D57">
              <w:rPr>
                <w:rFonts w:ascii="Times New Roman" w:eastAsia="Times New Roman" w:hAnsi="Times New Roman" w:cs="Times New Roman"/>
              </w:rPr>
              <w:t> </w:t>
            </w:r>
          </w:p>
          <w:p w:rsidR="0053222A" w:rsidRPr="00157D57" w:rsidRDefault="0053222A" w:rsidP="00B476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222A" w:rsidRPr="00157D57" w:rsidRDefault="0053222A" w:rsidP="00947CD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57D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57D5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53222A" w:rsidRPr="00157D57" w:rsidRDefault="0053222A" w:rsidP="00B4761F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57D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5F3A" w:rsidRDefault="006E5F3A"/>
    <w:sectPr w:rsidR="006E5F3A" w:rsidSect="003E56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31E"/>
    <w:multiLevelType w:val="multilevel"/>
    <w:tmpl w:val="A7668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D1ECD"/>
    <w:multiLevelType w:val="multilevel"/>
    <w:tmpl w:val="E70C7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A2F78"/>
    <w:multiLevelType w:val="multilevel"/>
    <w:tmpl w:val="843C7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16127"/>
    <w:multiLevelType w:val="hybridMultilevel"/>
    <w:tmpl w:val="4934AE3A"/>
    <w:lvl w:ilvl="0" w:tplc="9AFC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B3DA2"/>
    <w:multiLevelType w:val="multilevel"/>
    <w:tmpl w:val="4EB0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B156C"/>
    <w:multiLevelType w:val="multilevel"/>
    <w:tmpl w:val="42423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A7579"/>
    <w:multiLevelType w:val="multilevel"/>
    <w:tmpl w:val="F36C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savePreviewPicture/>
  <w:compat>
    <w:useFELayout/>
  </w:compat>
  <w:rsids>
    <w:rsidRoot w:val="0053222A"/>
    <w:rsid w:val="0011187B"/>
    <w:rsid w:val="00196E49"/>
    <w:rsid w:val="001A67BB"/>
    <w:rsid w:val="001C19A7"/>
    <w:rsid w:val="00254EF1"/>
    <w:rsid w:val="003313DC"/>
    <w:rsid w:val="00365031"/>
    <w:rsid w:val="003E5647"/>
    <w:rsid w:val="0053222A"/>
    <w:rsid w:val="00640F57"/>
    <w:rsid w:val="006E5F3A"/>
    <w:rsid w:val="00703CF3"/>
    <w:rsid w:val="007B0187"/>
    <w:rsid w:val="0089070A"/>
    <w:rsid w:val="00947CDA"/>
    <w:rsid w:val="009A5405"/>
    <w:rsid w:val="00A26EDA"/>
    <w:rsid w:val="00AA3F67"/>
    <w:rsid w:val="00B4761F"/>
    <w:rsid w:val="00C61FD6"/>
    <w:rsid w:val="00C93DD8"/>
    <w:rsid w:val="00E302FC"/>
    <w:rsid w:val="00E5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D8"/>
  </w:style>
  <w:style w:type="paragraph" w:styleId="2">
    <w:name w:val="heading 2"/>
    <w:basedOn w:val="a"/>
    <w:next w:val="a"/>
    <w:link w:val="20"/>
    <w:qFormat/>
    <w:rsid w:val="00532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22A"/>
  </w:style>
  <w:style w:type="paragraph" w:styleId="a3">
    <w:name w:val="Normal (Web)"/>
    <w:basedOn w:val="a"/>
    <w:uiPriority w:val="99"/>
    <w:unhideWhenUsed/>
    <w:rsid w:val="0053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3222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5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Приказ №64-од  от 17.12.2015 г.</vt:lpstr>
    </vt:vector>
  </TitlesOfParts>
  <Company>Microsoft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2016-02-12T07:21:00Z</cp:lastPrinted>
  <dcterms:created xsi:type="dcterms:W3CDTF">2016-02-12T06:17:00Z</dcterms:created>
  <dcterms:modified xsi:type="dcterms:W3CDTF">2016-02-15T07:51:00Z</dcterms:modified>
</cp:coreProperties>
</file>